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C87374" w14:textId="77777777" w:rsidR="008359BE" w:rsidRPr="004F3A2B" w:rsidRDefault="009741CE" w:rsidP="00F1492B">
      <w:pPr>
        <w:spacing w:line="360" w:lineRule="auto"/>
        <w:contextualSpacing/>
        <w:rPr>
          <w:sz w:val="32"/>
        </w:rPr>
      </w:pPr>
      <w:bookmarkStart w:id="0" w:name="_GoBack"/>
      <w:bookmarkEnd w:id="0"/>
      <w:r w:rsidRPr="009741CE">
        <w:rPr>
          <w:b/>
          <w:sz w:val="32"/>
        </w:rPr>
        <w:t>Individuel samarbejdsaftale for skolebarnet med diabetes</w:t>
      </w:r>
      <w:r w:rsidRPr="009741CE">
        <w:rPr>
          <w:sz w:val="32"/>
        </w:rPr>
        <w:t xml:space="preserve"> </w:t>
      </w:r>
    </w:p>
    <w:p w14:paraId="3B01DBF1" w14:textId="77777777" w:rsidR="009741CE" w:rsidRDefault="009741CE" w:rsidP="00F1492B">
      <w:pPr>
        <w:spacing w:line="360" w:lineRule="auto"/>
        <w:contextualSpacing/>
      </w:pPr>
      <w:r>
        <w:t>Navn:</w:t>
      </w:r>
    </w:p>
    <w:p w14:paraId="515F8C3C" w14:textId="77777777" w:rsidR="00237ACD" w:rsidRDefault="009741CE" w:rsidP="00F1492B">
      <w:pPr>
        <w:spacing w:line="360" w:lineRule="auto"/>
        <w:contextualSpacing/>
      </w:pPr>
      <w:r>
        <w:t>Skole:</w:t>
      </w:r>
    </w:p>
    <w:p w14:paraId="5993B1E9" w14:textId="77777777" w:rsidR="009741CE" w:rsidRDefault="009741CE" w:rsidP="00F1492B">
      <w:pPr>
        <w:pBdr>
          <w:bottom w:val="single" w:sz="4" w:space="1" w:color="auto"/>
        </w:pBdr>
        <w:spacing w:line="360" w:lineRule="auto"/>
        <w:contextualSpacing/>
      </w:pPr>
    </w:p>
    <w:p w14:paraId="121D28DD" w14:textId="77777777" w:rsidR="00F1492B" w:rsidRDefault="00F1492B" w:rsidP="00F1492B">
      <w:pPr>
        <w:spacing w:line="360" w:lineRule="auto"/>
        <w:contextualSpacing/>
        <w:rPr>
          <w:b/>
        </w:rPr>
      </w:pPr>
    </w:p>
    <w:p w14:paraId="03B56B60" w14:textId="77777777" w:rsidR="009741CE" w:rsidRPr="009741CE" w:rsidRDefault="00E56703" w:rsidP="00F1492B">
      <w:pPr>
        <w:spacing w:line="360" w:lineRule="auto"/>
        <w:contextualSpacing/>
        <w:rPr>
          <w:b/>
        </w:rPr>
      </w:pPr>
      <w:r>
        <w:rPr>
          <w:noProof/>
          <w:lang w:eastAsia="da-DK"/>
        </w:rPr>
        <w:drawing>
          <wp:anchor distT="0" distB="0" distL="114300" distR="114300" simplePos="0" relativeHeight="251658240" behindDoc="1" locked="0" layoutInCell="1" allowOverlap="1" wp14:anchorId="06091145" wp14:editId="24E84123">
            <wp:simplePos x="0" y="0"/>
            <wp:positionH relativeFrom="column">
              <wp:posOffset>4576445</wp:posOffset>
            </wp:positionH>
            <wp:positionV relativeFrom="paragraph">
              <wp:posOffset>46355</wp:posOffset>
            </wp:positionV>
            <wp:extent cx="1466215" cy="1466215"/>
            <wp:effectExtent l="0" t="0" r="635" b="635"/>
            <wp:wrapTight wrapText="bothSides">
              <wp:wrapPolygon edited="0">
                <wp:start x="0" y="0"/>
                <wp:lineTo x="0" y="21329"/>
                <wp:lineTo x="21329" y="21329"/>
                <wp:lineTo x="21329" y="0"/>
                <wp:lineTo x="0" y="0"/>
              </wp:wrapPolygon>
            </wp:wrapTight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-paa-vej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215" cy="1466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41CE" w:rsidRPr="009741CE">
        <w:rPr>
          <w:b/>
        </w:rPr>
        <w:t>1. Kontaktoplysninger</w:t>
      </w:r>
    </w:p>
    <w:p w14:paraId="61E4E11E" w14:textId="77777777" w:rsidR="009741CE" w:rsidRDefault="009741CE" w:rsidP="00F1492B">
      <w:pPr>
        <w:spacing w:line="360" w:lineRule="auto"/>
        <w:contextualSpacing/>
      </w:pPr>
      <w:r>
        <w:t>Elevens navn:</w:t>
      </w:r>
      <w:r w:rsidR="00E56703">
        <w:t xml:space="preserve"> </w:t>
      </w:r>
    </w:p>
    <w:p w14:paraId="249D324A" w14:textId="77777777" w:rsidR="009741CE" w:rsidRDefault="009741CE" w:rsidP="00F1492B">
      <w:pPr>
        <w:spacing w:line="360" w:lineRule="auto"/>
        <w:contextualSpacing/>
      </w:pPr>
      <w:r>
        <w:t>Klasse:</w:t>
      </w:r>
    </w:p>
    <w:p w14:paraId="3D9EF40F" w14:textId="77777777" w:rsidR="009741CE" w:rsidRDefault="009741CE" w:rsidP="00F1492B">
      <w:pPr>
        <w:spacing w:line="360" w:lineRule="auto"/>
        <w:contextualSpacing/>
      </w:pPr>
      <w:r>
        <w:t>Fødselsdag:</w:t>
      </w:r>
    </w:p>
    <w:p w14:paraId="1605BF9D" w14:textId="77777777" w:rsidR="009741CE" w:rsidRDefault="009741CE" w:rsidP="00F1492B">
      <w:pPr>
        <w:spacing w:line="360" w:lineRule="auto"/>
        <w:contextualSpacing/>
      </w:pPr>
      <w:r>
        <w:t xml:space="preserve">Fik diabetes konstateret: </w:t>
      </w:r>
    </w:p>
    <w:p w14:paraId="7594AD8B" w14:textId="77777777" w:rsidR="004C4494" w:rsidRDefault="004C4494" w:rsidP="00F1492B">
      <w:pPr>
        <w:spacing w:line="360" w:lineRule="auto"/>
        <w:contextualSpacing/>
      </w:pPr>
    </w:p>
    <w:p w14:paraId="63D2A096" w14:textId="77777777" w:rsidR="00E56703" w:rsidRDefault="00E56703" w:rsidP="00F1492B">
      <w:pPr>
        <w:spacing w:line="360" w:lineRule="auto"/>
        <w:contextualSpacing/>
      </w:pPr>
      <w:r>
        <w:t>Forældre:</w:t>
      </w:r>
    </w:p>
    <w:p w14:paraId="22677455" w14:textId="77777777" w:rsidR="004C4494" w:rsidRDefault="004C4494" w:rsidP="00F1492B">
      <w:pPr>
        <w:spacing w:line="360" w:lineRule="auto"/>
        <w:contextualSpacing/>
      </w:pPr>
      <w:r>
        <w:t>Adresse:</w:t>
      </w:r>
    </w:p>
    <w:p w14:paraId="75E6B28C" w14:textId="77777777" w:rsidR="004C4494" w:rsidRDefault="004C4494" w:rsidP="00F1492B">
      <w:pPr>
        <w:spacing w:line="360" w:lineRule="auto"/>
        <w:contextualSpacing/>
      </w:pPr>
      <w:r>
        <w:t>Telefon privat:</w:t>
      </w:r>
    </w:p>
    <w:p w14:paraId="2E5CA49D" w14:textId="77777777" w:rsidR="004C4494" w:rsidRDefault="004C4494" w:rsidP="00F1492B">
      <w:pPr>
        <w:spacing w:line="360" w:lineRule="auto"/>
        <w:contextualSpacing/>
      </w:pPr>
      <w:r>
        <w:t>Mobil telefon, mor:</w:t>
      </w:r>
    </w:p>
    <w:p w14:paraId="3323E956" w14:textId="77777777" w:rsidR="004C4494" w:rsidRDefault="00E56703" w:rsidP="00F1492B">
      <w:pPr>
        <w:spacing w:line="360" w:lineRule="auto"/>
        <w:contextualSpacing/>
      </w:pPr>
      <w:r>
        <w:t>Mobil telefon, far:</w:t>
      </w:r>
    </w:p>
    <w:p w14:paraId="03BB5AF8" w14:textId="77777777" w:rsidR="004C4494" w:rsidRDefault="00E56703" w:rsidP="00F1492B">
      <w:pPr>
        <w:spacing w:line="360" w:lineRule="auto"/>
        <w:contextualSpacing/>
      </w:pPr>
      <w:r>
        <w:t>Telefon, familie:</w:t>
      </w:r>
      <w:r w:rsidR="004C4494">
        <w:tab/>
      </w:r>
      <w:r w:rsidR="004C4494">
        <w:tab/>
        <w:t>Relation:</w:t>
      </w:r>
    </w:p>
    <w:p w14:paraId="459D7D96" w14:textId="77777777" w:rsidR="004C4494" w:rsidRDefault="004C4494" w:rsidP="00F1492B">
      <w:pPr>
        <w:spacing w:line="360" w:lineRule="auto"/>
        <w:contextualSpacing/>
      </w:pPr>
    </w:p>
    <w:p w14:paraId="45E7C4C0" w14:textId="77777777" w:rsidR="004C4494" w:rsidRDefault="004C4494" w:rsidP="00F1492B">
      <w:pPr>
        <w:spacing w:line="360" w:lineRule="auto"/>
        <w:contextualSpacing/>
      </w:pPr>
      <w:r>
        <w:t>Ambulatorium:</w:t>
      </w:r>
    </w:p>
    <w:p w14:paraId="6773CABF" w14:textId="77777777" w:rsidR="004C4494" w:rsidRDefault="004C4494" w:rsidP="00F1492B">
      <w:pPr>
        <w:spacing w:line="360" w:lineRule="auto"/>
        <w:contextualSpacing/>
      </w:pPr>
      <w:r>
        <w:t xml:space="preserve">Telefon: </w:t>
      </w:r>
      <w:r>
        <w:tab/>
      </w:r>
      <w:r>
        <w:tab/>
      </w:r>
      <w:r>
        <w:tab/>
        <w:t>T</w:t>
      </w:r>
      <w:r w:rsidR="00E56703">
        <w:t>elefontid:</w:t>
      </w:r>
    </w:p>
    <w:p w14:paraId="6035E8C9" w14:textId="77777777" w:rsidR="004C4494" w:rsidRDefault="004C4494" w:rsidP="00F1492B">
      <w:pPr>
        <w:spacing w:line="360" w:lineRule="auto"/>
        <w:contextualSpacing/>
      </w:pPr>
    </w:p>
    <w:p w14:paraId="0F305A56" w14:textId="77777777" w:rsidR="004C4494" w:rsidRDefault="00E56703" w:rsidP="00F1492B">
      <w:pPr>
        <w:spacing w:line="360" w:lineRule="auto"/>
        <w:contextualSpacing/>
      </w:pPr>
      <w:r>
        <w:t>Har eleven en</w:t>
      </w:r>
      <w:r w:rsidR="00BF7009">
        <w:t xml:space="preserve"> mobil? (sæt x)</w:t>
      </w:r>
      <w:r w:rsidR="00BF7009">
        <w:tab/>
      </w:r>
      <w:r w:rsidR="00BF7009">
        <w:tab/>
        <w:t>JA</w:t>
      </w:r>
      <w:r w:rsidR="004C4494">
        <w:tab/>
        <w:t>NEJ</w:t>
      </w:r>
      <w:r w:rsidR="004C4494">
        <w:tab/>
        <w:t xml:space="preserve">Mobilnummer: </w:t>
      </w:r>
    </w:p>
    <w:p w14:paraId="4D065D9F" w14:textId="77777777" w:rsidR="004C4494" w:rsidRDefault="00E56703" w:rsidP="00F1492B">
      <w:pPr>
        <w:spacing w:line="360" w:lineRule="auto"/>
        <w:contextualSpacing/>
      </w:pPr>
      <w:r>
        <w:t>Har eleven kontakt med forældre via</w:t>
      </w:r>
      <w:r w:rsidR="004F3A2B">
        <w:t xml:space="preserve"> mobil i skoletiden? (sæt x</w:t>
      </w:r>
      <w:r w:rsidR="004C4494">
        <w:t>)</w:t>
      </w:r>
      <w:r w:rsidR="00CB70CC">
        <w:t xml:space="preserve"> </w:t>
      </w:r>
      <w:r w:rsidR="00CB70CC">
        <w:tab/>
      </w:r>
      <w:r w:rsidR="004C4494">
        <w:t>JA</w:t>
      </w:r>
      <w:r w:rsidR="004C4494">
        <w:tab/>
        <w:t>NEJ</w:t>
      </w:r>
    </w:p>
    <w:p w14:paraId="08428870" w14:textId="77777777" w:rsidR="00CB70CC" w:rsidRDefault="00E56703" w:rsidP="00F1492B">
      <w:pPr>
        <w:spacing w:line="360" w:lineRule="auto"/>
        <w:contextualSpacing/>
      </w:pPr>
      <w:r>
        <w:t>Hvilke kammerater i klassen har kendskab til elevens diabetes:</w:t>
      </w:r>
    </w:p>
    <w:p w14:paraId="7B78E4D6" w14:textId="77777777" w:rsidR="004C4494" w:rsidRDefault="004C4494" w:rsidP="00015744">
      <w:pPr>
        <w:pBdr>
          <w:bottom w:val="single" w:sz="4" w:space="1" w:color="auto"/>
        </w:pBdr>
        <w:spacing w:line="360" w:lineRule="auto"/>
        <w:contextualSpacing/>
      </w:pPr>
    </w:p>
    <w:p w14:paraId="67EFCFC3" w14:textId="77777777" w:rsidR="008359BE" w:rsidRDefault="008359BE" w:rsidP="00F1492B">
      <w:pPr>
        <w:spacing w:line="360" w:lineRule="auto"/>
        <w:contextualSpacing/>
        <w:rPr>
          <w:b/>
        </w:rPr>
      </w:pPr>
    </w:p>
    <w:p w14:paraId="76026CF0" w14:textId="77777777" w:rsidR="004C4494" w:rsidRDefault="004C4494" w:rsidP="00F1492B">
      <w:pPr>
        <w:spacing w:line="360" w:lineRule="auto"/>
        <w:contextualSpacing/>
        <w:rPr>
          <w:b/>
        </w:rPr>
      </w:pPr>
      <w:r w:rsidRPr="004C4494">
        <w:rPr>
          <w:b/>
        </w:rPr>
        <w:t>2. Kontaktperson – og evt. ekstra støtte</w:t>
      </w:r>
    </w:p>
    <w:p w14:paraId="561A321D" w14:textId="77777777" w:rsidR="00E9537D" w:rsidRDefault="00E9537D" w:rsidP="00F1492B">
      <w:pPr>
        <w:spacing w:line="360" w:lineRule="auto"/>
        <w:contextualSpacing/>
      </w:pPr>
      <w:r>
        <w:t xml:space="preserve">Elevens kontaktperson:  </w:t>
      </w:r>
    </w:p>
    <w:p w14:paraId="46017759" w14:textId="77777777" w:rsidR="00E9537D" w:rsidRDefault="00E9537D" w:rsidP="00F1492B">
      <w:pPr>
        <w:spacing w:line="360" w:lineRule="auto"/>
        <w:contextualSpacing/>
      </w:pPr>
      <w:r>
        <w:t>Antal timer til rådighed til kontaktpersonens opgaver ________ pr. uge/pr. måned</w:t>
      </w:r>
    </w:p>
    <w:p w14:paraId="414C71FD" w14:textId="77777777" w:rsidR="008359BE" w:rsidRDefault="008359BE" w:rsidP="00F1492B">
      <w:pPr>
        <w:spacing w:line="360" w:lineRule="auto"/>
        <w:contextualSpacing/>
      </w:pPr>
    </w:p>
    <w:p w14:paraId="2CBDDCE4" w14:textId="77777777" w:rsidR="00E9537D" w:rsidRDefault="00E9537D" w:rsidP="00F1492B">
      <w:pPr>
        <w:spacing w:line="360" w:lineRule="auto"/>
        <w:contextualSpacing/>
      </w:pPr>
      <w:r>
        <w:t>Hvis eleven skifter kontaktperson, skal viden/erfaring overleveres fra tidligere til ny kontaktperson.</w:t>
      </w:r>
    </w:p>
    <w:p w14:paraId="0ACFD27A" w14:textId="77777777" w:rsidR="004F3A2B" w:rsidRDefault="00E9537D" w:rsidP="00F1492B">
      <w:pPr>
        <w:spacing w:line="360" w:lineRule="auto"/>
        <w:contextualSpacing/>
      </w:pPr>
      <w:r>
        <w:t xml:space="preserve">Behov for støttetimer til barnet? </w:t>
      </w:r>
      <w:r w:rsidR="00015744">
        <w:t>(sæt x</w:t>
      </w:r>
      <w:r w:rsidR="00F1492B">
        <w:t xml:space="preserve">) </w:t>
      </w:r>
      <w:r w:rsidR="00F1492B">
        <w:tab/>
        <w:t>JA</w:t>
      </w:r>
      <w:r w:rsidR="004F3A2B">
        <w:tab/>
      </w:r>
      <w:r w:rsidR="00F1492B">
        <w:t xml:space="preserve">antal timer: </w:t>
      </w:r>
      <w:r w:rsidR="00F1492B">
        <w:tab/>
      </w:r>
      <w:r w:rsidR="004F3A2B">
        <w:tab/>
      </w:r>
      <w:r w:rsidR="004F3A2B">
        <w:tab/>
      </w:r>
    </w:p>
    <w:p w14:paraId="61CA35E9" w14:textId="77777777" w:rsidR="00F1492B" w:rsidRDefault="00F1492B" w:rsidP="004F3A2B">
      <w:pPr>
        <w:spacing w:line="360" w:lineRule="auto"/>
        <w:ind w:left="2608" w:firstLine="1304"/>
        <w:contextualSpacing/>
      </w:pPr>
      <w:r>
        <w:t xml:space="preserve">NEJ </w:t>
      </w:r>
    </w:p>
    <w:p w14:paraId="25831033" w14:textId="77777777" w:rsidR="00E9537D" w:rsidRDefault="00E9537D" w:rsidP="00F1492B">
      <w:pPr>
        <w:spacing w:line="360" w:lineRule="auto"/>
        <w:contextualSpacing/>
      </w:pPr>
      <w:r>
        <w:lastRenderedPageBreak/>
        <w:t>Har skolen søgt om støttetimer?</w:t>
      </w:r>
      <w:r w:rsidR="00015744">
        <w:t xml:space="preserve"> (sæt x</w:t>
      </w:r>
      <w:r w:rsidR="00F1492B">
        <w:t>)</w:t>
      </w:r>
      <w:r w:rsidR="00F1492B">
        <w:tab/>
        <w:t xml:space="preserve">JA </w:t>
      </w:r>
      <w:r w:rsidR="00F1492B">
        <w:tab/>
      </w:r>
      <w:r w:rsidR="00F1492B">
        <w:tab/>
        <w:t>NEJ</w:t>
      </w:r>
    </w:p>
    <w:p w14:paraId="3011453A" w14:textId="77777777" w:rsidR="00CB70CC" w:rsidRDefault="00E9537D" w:rsidP="008359BE">
      <w:pPr>
        <w:spacing w:line="360" w:lineRule="auto"/>
        <w:contextualSpacing/>
      </w:pPr>
      <w:r>
        <w:t xml:space="preserve">Kommentar: </w:t>
      </w:r>
    </w:p>
    <w:p w14:paraId="21998D9A" w14:textId="77777777" w:rsidR="008359BE" w:rsidRDefault="008359BE" w:rsidP="008359BE">
      <w:pPr>
        <w:spacing w:line="360" w:lineRule="auto"/>
        <w:contextualSpacing/>
      </w:pPr>
    </w:p>
    <w:p w14:paraId="1ADA0405" w14:textId="77777777" w:rsidR="008359BE" w:rsidRDefault="008359BE" w:rsidP="008359BE">
      <w:pPr>
        <w:spacing w:line="360" w:lineRule="auto"/>
        <w:contextualSpacing/>
      </w:pPr>
    </w:p>
    <w:p w14:paraId="38D8FAB3" w14:textId="77777777" w:rsidR="00F1492B" w:rsidRDefault="00F1492B" w:rsidP="008359BE">
      <w:pPr>
        <w:pBdr>
          <w:top w:val="single" w:sz="4" w:space="1" w:color="auto"/>
        </w:pBdr>
        <w:spacing w:line="360" w:lineRule="auto"/>
        <w:contextualSpacing/>
        <w:rPr>
          <w:b/>
        </w:rPr>
      </w:pPr>
    </w:p>
    <w:p w14:paraId="7716786B" w14:textId="77777777" w:rsidR="00F1492B" w:rsidRDefault="00F1492B" w:rsidP="00F1492B">
      <w:pPr>
        <w:spacing w:line="360" w:lineRule="auto"/>
        <w:contextualSpacing/>
      </w:pPr>
      <w:r w:rsidRPr="00F1492B">
        <w:rPr>
          <w:b/>
        </w:rPr>
        <w:t>3. Undervisning om diabetes</w:t>
      </w:r>
      <w:r>
        <w:t xml:space="preserve"> </w:t>
      </w:r>
    </w:p>
    <w:p w14:paraId="3416A771" w14:textId="77777777" w:rsidR="008359BE" w:rsidRDefault="00F1492B" w:rsidP="00F1492B">
      <w:pPr>
        <w:spacing w:line="360" w:lineRule="auto"/>
        <w:contextualSpacing/>
      </w:pPr>
      <w:r>
        <w:t xml:space="preserve">Har skolen modtaget diabetesundervisning fra ambulatorium? </w:t>
      </w:r>
      <w:r w:rsidR="008359BE">
        <w:t xml:space="preserve">(sæt x) </w:t>
      </w:r>
      <w:r w:rsidR="004F6985">
        <w:tab/>
        <w:t>JA</w:t>
      </w:r>
      <w:r w:rsidR="004F6985">
        <w:tab/>
      </w:r>
      <w:r w:rsidR="008359BE">
        <w:t>NEJ</w:t>
      </w:r>
    </w:p>
    <w:p w14:paraId="64227C94" w14:textId="77777777" w:rsidR="008359BE" w:rsidRDefault="008359BE" w:rsidP="00F1492B">
      <w:pPr>
        <w:spacing w:line="360" w:lineRule="auto"/>
        <w:contextualSpacing/>
      </w:pPr>
      <w:r>
        <w:t>Hvis JA, hvornår? Dato:</w:t>
      </w:r>
    </w:p>
    <w:p w14:paraId="1A123480" w14:textId="77777777" w:rsidR="00015744" w:rsidRDefault="00F1492B" w:rsidP="00F1492B">
      <w:pPr>
        <w:spacing w:line="360" w:lineRule="auto"/>
        <w:contextualSpacing/>
      </w:pPr>
      <w:r>
        <w:t xml:space="preserve">Deltagere fra skolen: </w:t>
      </w:r>
    </w:p>
    <w:p w14:paraId="4774DA35" w14:textId="77777777" w:rsidR="008359BE" w:rsidRDefault="008359BE" w:rsidP="00F1492B">
      <w:pPr>
        <w:spacing w:line="360" w:lineRule="auto"/>
        <w:contextualSpacing/>
      </w:pPr>
    </w:p>
    <w:p w14:paraId="68E3F692" w14:textId="77777777" w:rsidR="00F1492B" w:rsidRDefault="00F1492B" w:rsidP="00F1492B">
      <w:pPr>
        <w:spacing w:line="360" w:lineRule="auto"/>
        <w:contextualSpacing/>
      </w:pPr>
      <w:r>
        <w:t>Forældre anbefales at deltage i den undervisning, skolen får.</w:t>
      </w:r>
    </w:p>
    <w:p w14:paraId="0C773EA5" w14:textId="77777777" w:rsidR="008359BE" w:rsidRDefault="008359BE" w:rsidP="00F1492B">
      <w:pPr>
        <w:spacing w:line="360" w:lineRule="auto"/>
        <w:contextualSpacing/>
      </w:pPr>
    </w:p>
    <w:p w14:paraId="55AB003B" w14:textId="77777777" w:rsidR="00F1492B" w:rsidRDefault="00F1492B" w:rsidP="00F1492B">
      <w:pPr>
        <w:spacing w:line="360" w:lineRule="auto"/>
        <w:contextualSpacing/>
      </w:pPr>
      <w:r>
        <w:t xml:space="preserve">Er hele klassen undervist/orienteret om diabetes? </w:t>
      </w:r>
      <w:r w:rsidR="00015744">
        <w:t>(sæt x)</w:t>
      </w:r>
      <w:r w:rsidR="004F6985">
        <w:tab/>
      </w:r>
      <w:r w:rsidR="00015744">
        <w:t>JA</w:t>
      </w:r>
      <w:r w:rsidR="00015744">
        <w:tab/>
        <w:t>NEJ</w:t>
      </w:r>
    </w:p>
    <w:p w14:paraId="1C34AB6E" w14:textId="77777777" w:rsidR="00F1492B" w:rsidRDefault="00F1492B" w:rsidP="00F1492B">
      <w:pPr>
        <w:spacing w:line="360" w:lineRule="auto"/>
        <w:contextualSpacing/>
      </w:pPr>
      <w:r>
        <w:t xml:space="preserve">Er alle elevens lærere informeret om, at der går en elev med diabetes i klassen? </w:t>
      </w:r>
      <w:r w:rsidR="00015744">
        <w:t>(sæt x) JA</w:t>
      </w:r>
      <w:r w:rsidR="00015744">
        <w:tab/>
        <w:t>NEJ</w:t>
      </w:r>
    </w:p>
    <w:p w14:paraId="2BA16631" w14:textId="77777777" w:rsidR="00F1492B" w:rsidRDefault="00F1492B" w:rsidP="00F1492B">
      <w:pPr>
        <w:spacing w:line="360" w:lineRule="auto"/>
        <w:contextualSpacing/>
      </w:pPr>
      <w:r>
        <w:t xml:space="preserve">Kan elevens lærere handle ud fra kontaktpersonens anvisninger? </w:t>
      </w:r>
      <w:r w:rsidR="00015744">
        <w:t>(sæt x) JA</w:t>
      </w:r>
      <w:r w:rsidR="00015744">
        <w:tab/>
        <w:t>NEJ</w:t>
      </w:r>
      <w:r>
        <w:t xml:space="preserve"> </w:t>
      </w:r>
    </w:p>
    <w:p w14:paraId="69DA275C" w14:textId="77777777" w:rsidR="00F1492B" w:rsidRDefault="00F1492B" w:rsidP="00F1492B">
      <w:pPr>
        <w:spacing w:line="360" w:lineRule="auto"/>
        <w:contextualSpacing/>
      </w:pPr>
      <w:r>
        <w:t>Er alle lærere på skolen informeret om, at der går en elev m</w:t>
      </w:r>
      <w:r w:rsidR="00015744">
        <w:t>ed diabetes i klassen? (sæt x) JA</w:t>
      </w:r>
      <w:r w:rsidR="00015744">
        <w:tab/>
        <w:t>NEJ</w:t>
      </w:r>
    </w:p>
    <w:p w14:paraId="7124F226" w14:textId="77777777" w:rsidR="00F1492B" w:rsidRDefault="00F1492B" w:rsidP="00F1492B">
      <w:pPr>
        <w:spacing w:line="360" w:lineRule="auto"/>
        <w:contextualSpacing/>
      </w:pPr>
      <w:r>
        <w:t>Ved alle lærere, hvad de skal gøre i tilf</w:t>
      </w:r>
      <w:r w:rsidR="00015744">
        <w:t xml:space="preserve">ælde af insulinchok? (sæt x) </w:t>
      </w:r>
      <w:r w:rsidR="00015744">
        <w:tab/>
        <w:t>JA</w:t>
      </w:r>
      <w:r w:rsidR="00015744">
        <w:tab/>
        <w:t>NEJ</w:t>
      </w:r>
    </w:p>
    <w:p w14:paraId="316A9411" w14:textId="77777777" w:rsidR="008359BE" w:rsidRDefault="008359BE" w:rsidP="00F1492B">
      <w:pPr>
        <w:spacing w:line="360" w:lineRule="auto"/>
        <w:contextualSpacing/>
      </w:pPr>
    </w:p>
    <w:p w14:paraId="60BF182E" w14:textId="77777777" w:rsidR="00F1492B" w:rsidRDefault="00F1492B" w:rsidP="00F1492B">
      <w:pPr>
        <w:spacing w:line="360" w:lineRule="auto"/>
        <w:contextualSpacing/>
      </w:pPr>
      <w:r>
        <w:t>Kommentar:</w:t>
      </w:r>
    </w:p>
    <w:p w14:paraId="1E0F8BE8" w14:textId="77777777" w:rsidR="00015744" w:rsidRDefault="00015744" w:rsidP="00F1492B">
      <w:pPr>
        <w:spacing w:line="360" w:lineRule="auto"/>
        <w:contextualSpacing/>
      </w:pPr>
    </w:p>
    <w:p w14:paraId="55770C09" w14:textId="77777777" w:rsidR="00015744" w:rsidRDefault="00015744" w:rsidP="00015744">
      <w:pPr>
        <w:pBdr>
          <w:bottom w:val="single" w:sz="4" w:space="1" w:color="auto"/>
        </w:pBdr>
        <w:spacing w:line="360" w:lineRule="auto"/>
        <w:contextualSpacing/>
      </w:pPr>
    </w:p>
    <w:p w14:paraId="53159D6B" w14:textId="77777777" w:rsidR="00015744" w:rsidRDefault="00015744" w:rsidP="00F1492B">
      <w:pPr>
        <w:spacing w:line="360" w:lineRule="auto"/>
        <w:contextualSpacing/>
      </w:pPr>
    </w:p>
    <w:p w14:paraId="7F44FE24" w14:textId="77777777" w:rsidR="00015744" w:rsidRPr="00015744" w:rsidRDefault="00015744" w:rsidP="00F1492B">
      <w:pPr>
        <w:spacing w:line="360" w:lineRule="auto"/>
        <w:contextualSpacing/>
        <w:rPr>
          <w:b/>
        </w:rPr>
      </w:pPr>
      <w:r w:rsidRPr="00015744">
        <w:rPr>
          <w:b/>
        </w:rPr>
        <w:t>4. Kommunikation skole/hjem</w:t>
      </w:r>
    </w:p>
    <w:p w14:paraId="14D696FA" w14:textId="77777777" w:rsidR="00015744" w:rsidRDefault="00015744" w:rsidP="00F1492B">
      <w:pPr>
        <w:spacing w:line="360" w:lineRule="auto"/>
        <w:contextualSpacing/>
      </w:pPr>
      <w:r>
        <w:t>Hvordan skal kontaktlærer og forældre kommunikere i hverdagen?</w:t>
      </w:r>
      <w:r w:rsidR="008359BE">
        <w:t xml:space="preserve"> (sæt x)</w:t>
      </w:r>
    </w:p>
    <w:p w14:paraId="076ABDE1" w14:textId="77777777" w:rsidR="00015744" w:rsidRDefault="008359BE" w:rsidP="00F1492B">
      <w:pPr>
        <w:pStyle w:val="Listeafsnit"/>
        <w:numPr>
          <w:ilvl w:val="0"/>
          <w:numId w:val="3"/>
        </w:numPr>
        <w:spacing w:line="360" w:lineRule="auto"/>
      </w:pPr>
      <w:r>
        <w:t>Mundtligt i skolen</w:t>
      </w:r>
    </w:p>
    <w:p w14:paraId="2503180A" w14:textId="77777777" w:rsidR="00015744" w:rsidRDefault="008359BE" w:rsidP="00F1492B">
      <w:pPr>
        <w:pStyle w:val="Listeafsnit"/>
        <w:numPr>
          <w:ilvl w:val="0"/>
          <w:numId w:val="3"/>
        </w:numPr>
        <w:spacing w:line="360" w:lineRule="auto"/>
      </w:pPr>
      <w:r>
        <w:t>Telefon</w:t>
      </w:r>
    </w:p>
    <w:p w14:paraId="02BDED10" w14:textId="77777777" w:rsidR="00015744" w:rsidRDefault="008359BE" w:rsidP="00F1492B">
      <w:pPr>
        <w:pStyle w:val="Listeafsnit"/>
        <w:numPr>
          <w:ilvl w:val="0"/>
          <w:numId w:val="3"/>
        </w:numPr>
        <w:spacing w:line="360" w:lineRule="auto"/>
      </w:pPr>
      <w:r>
        <w:t>Via barnets diabetesdagbog</w:t>
      </w:r>
    </w:p>
    <w:p w14:paraId="4B3C1F7B" w14:textId="77777777" w:rsidR="00015744" w:rsidRDefault="008359BE" w:rsidP="00F1492B">
      <w:pPr>
        <w:pStyle w:val="Listeafsnit"/>
        <w:numPr>
          <w:ilvl w:val="0"/>
          <w:numId w:val="3"/>
        </w:numPr>
        <w:spacing w:line="360" w:lineRule="auto"/>
      </w:pPr>
      <w:r>
        <w:t>Andet</w:t>
      </w:r>
    </w:p>
    <w:p w14:paraId="5C909304" w14:textId="77777777" w:rsidR="00015744" w:rsidRDefault="00015744" w:rsidP="00F1492B">
      <w:pPr>
        <w:spacing w:line="360" w:lineRule="auto"/>
        <w:contextualSpacing/>
      </w:pPr>
      <w:r>
        <w:t>Kontaktpersonen sørger for at informere forældre om ture, fysiske aktiviteter og prøver i god tid – eller sørg</w:t>
      </w:r>
      <w:r w:rsidR="00716C61">
        <w:t>er for, at andre lærere gør det (a</w:t>
      </w:r>
      <w:r>
        <w:t>ftal eventuelt, hvad god tid betyder for jer)</w:t>
      </w:r>
      <w:r w:rsidR="00716C61">
        <w:t>.</w:t>
      </w:r>
    </w:p>
    <w:p w14:paraId="3164EF6C" w14:textId="77777777" w:rsidR="008359BE" w:rsidRDefault="008359BE" w:rsidP="00F1492B">
      <w:pPr>
        <w:spacing w:line="360" w:lineRule="auto"/>
        <w:contextualSpacing/>
      </w:pPr>
    </w:p>
    <w:p w14:paraId="0841DC74" w14:textId="77777777" w:rsidR="00015744" w:rsidRDefault="00015744" w:rsidP="00F1492B">
      <w:pPr>
        <w:spacing w:line="360" w:lineRule="auto"/>
        <w:contextualSpacing/>
      </w:pPr>
      <w:r>
        <w:t xml:space="preserve">Kommentar: </w:t>
      </w:r>
    </w:p>
    <w:p w14:paraId="61B2F5ED" w14:textId="77777777" w:rsidR="008359BE" w:rsidRDefault="008359BE" w:rsidP="008359BE">
      <w:pPr>
        <w:pBdr>
          <w:bottom w:val="single" w:sz="4" w:space="1" w:color="auto"/>
        </w:pBdr>
        <w:spacing w:line="360" w:lineRule="auto"/>
        <w:contextualSpacing/>
      </w:pPr>
    </w:p>
    <w:p w14:paraId="2991703F" w14:textId="77777777" w:rsidR="00015744" w:rsidRDefault="00015744" w:rsidP="008359BE">
      <w:pPr>
        <w:spacing w:line="360" w:lineRule="auto"/>
        <w:contextualSpacing/>
      </w:pPr>
    </w:p>
    <w:p w14:paraId="4B8BF0FC" w14:textId="77777777" w:rsidR="00015744" w:rsidRPr="00015744" w:rsidRDefault="00015744" w:rsidP="008359BE">
      <w:pPr>
        <w:spacing w:line="360" w:lineRule="auto"/>
        <w:contextualSpacing/>
        <w:rPr>
          <w:b/>
        </w:rPr>
      </w:pPr>
      <w:r w:rsidRPr="00015744">
        <w:rPr>
          <w:b/>
        </w:rPr>
        <w:t>5. Kommunikation på skolen</w:t>
      </w:r>
    </w:p>
    <w:p w14:paraId="52A8D40E" w14:textId="77777777" w:rsidR="008359BE" w:rsidRDefault="00015744" w:rsidP="008359BE">
      <w:pPr>
        <w:spacing w:line="360" w:lineRule="auto"/>
        <w:contextualSpacing/>
      </w:pPr>
      <w:r>
        <w:t>Kontaktpersonen sørger for at informere relevante kolleger om ting, som har indflydelse på elevens diabetes og elevens indlæring som følge af diabetes.</w:t>
      </w:r>
    </w:p>
    <w:p w14:paraId="31DBF521" w14:textId="77777777" w:rsidR="008359BE" w:rsidRDefault="00015744" w:rsidP="008359BE">
      <w:pPr>
        <w:spacing w:line="360" w:lineRule="auto"/>
        <w:contextualSpacing/>
      </w:pPr>
      <w:r>
        <w:t>Kontaktpersonen skal informere eventuelle vikarer.</w:t>
      </w:r>
    </w:p>
    <w:p w14:paraId="5E57B6DF" w14:textId="77777777" w:rsidR="008359BE" w:rsidRDefault="00015744" w:rsidP="008359BE">
      <w:pPr>
        <w:spacing w:line="360" w:lineRule="auto"/>
        <w:contextualSpacing/>
      </w:pPr>
      <w:r>
        <w:t>Hvis kontaktpersonen ikke er til stede, er det</w:t>
      </w:r>
      <w:r w:rsidR="004F3A2B">
        <w:tab/>
      </w:r>
      <w:r w:rsidR="004F3A2B">
        <w:tab/>
      </w:r>
      <w:r w:rsidR="008359BE">
        <w:t>’s</w:t>
      </w:r>
      <w:r>
        <w:t xml:space="preserve"> ansvar. </w:t>
      </w:r>
    </w:p>
    <w:p w14:paraId="660F7894" w14:textId="77777777" w:rsidR="008359BE" w:rsidRDefault="008359BE" w:rsidP="008359BE">
      <w:pPr>
        <w:spacing w:line="360" w:lineRule="auto"/>
        <w:contextualSpacing/>
      </w:pPr>
    </w:p>
    <w:p w14:paraId="7A91B15C" w14:textId="77777777" w:rsidR="008359BE" w:rsidRDefault="00015744" w:rsidP="008359BE">
      <w:pPr>
        <w:spacing w:line="360" w:lineRule="auto"/>
        <w:contextualSpacing/>
      </w:pPr>
      <w:r>
        <w:t xml:space="preserve">Kommentar: </w:t>
      </w:r>
    </w:p>
    <w:p w14:paraId="424E1055" w14:textId="77777777" w:rsidR="008359BE" w:rsidRDefault="008359BE" w:rsidP="008359BE">
      <w:pPr>
        <w:spacing w:line="360" w:lineRule="auto"/>
        <w:contextualSpacing/>
      </w:pPr>
    </w:p>
    <w:p w14:paraId="47D554BC" w14:textId="77777777" w:rsidR="008359BE" w:rsidRDefault="008359BE" w:rsidP="008359BE">
      <w:pPr>
        <w:pBdr>
          <w:bottom w:val="single" w:sz="4" w:space="1" w:color="auto"/>
        </w:pBdr>
        <w:spacing w:line="360" w:lineRule="auto"/>
        <w:contextualSpacing/>
      </w:pPr>
    </w:p>
    <w:p w14:paraId="5E20918D" w14:textId="77777777" w:rsidR="00015744" w:rsidRDefault="00015744" w:rsidP="008359BE">
      <w:pPr>
        <w:spacing w:line="360" w:lineRule="auto"/>
        <w:contextualSpacing/>
      </w:pPr>
    </w:p>
    <w:p w14:paraId="227CC596" w14:textId="77777777" w:rsidR="00265484" w:rsidRDefault="00265484" w:rsidP="008359BE">
      <w:pPr>
        <w:spacing w:line="360" w:lineRule="auto"/>
        <w:contextualSpacing/>
      </w:pPr>
      <w:r w:rsidRPr="00265484">
        <w:rPr>
          <w:b/>
        </w:rPr>
        <w:t xml:space="preserve">6. Behandling og regulering </w:t>
      </w:r>
      <w:r w:rsidRPr="00265484">
        <w:t>(pumpe, pen, hvilken type insulin – og hvordan)</w:t>
      </w:r>
      <w:r>
        <w:t xml:space="preserve"> </w:t>
      </w:r>
    </w:p>
    <w:p w14:paraId="27B4CC88" w14:textId="77777777" w:rsidR="00265484" w:rsidRDefault="00265484" w:rsidP="008359BE">
      <w:pPr>
        <w:spacing w:line="360" w:lineRule="auto"/>
        <w:contextualSpacing/>
      </w:pPr>
    </w:p>
    <w:p w14:paraId="5E174A5B" w14:textId="77777777" w:rsidR="00265484" w:rsidRDefault="00265484" w:rsidP="008359BE">
      <w:pPr>
        <w:spacing w:line="360" w:lineRule="auto"/>
        <w:contextualSpacing/>
      </w:pPr>
    </w:p>
    <w:p w14:paraId="3E8C73CE" w14:textId="77777777" w:rsidR="00265484" w:rsidRDefault="00265484" w:rsidP="008359BE">
      <w:pPr>
        <w:spacing w:line="360" w:lineRule="auto"/>
        <w:contextualSpacing/>
      </w:pPr>
      <w:r>
        <w:t xml:space="preserve">Har eleven insulin med i skole? </w:t>
      </w:r>
      <w:r w:rsidR="002C6A65">
        <w:t>(sæt x)</w:t>
      </w:r>
      <w:r w:rsidR="002C6A65">
        <w:tab/>
        <w:t>JA</w:t>
      </w:r>
      <w:r w:rsidR="002C6A65">
        <w:tab/>
        <w:t>NEJ</w:t>
      </w:r>
    </w:p>
    <w:p w14:paraId="2D436B25" w14:textId="77777777" w:rsidR="00265484" w:rsidRDefault="00265484" w:rsidP="008359BE">
      <w:pPr>
        <w:spacing w:line="360" w:lineRule="auto"/>
        <w:contextualSpacing/>
      </w:pPr>
      <w:r>
        <w:t xml:space="preserve">Skal eleven have hjælp til at tage insulin i skoletiden? </w:t>
      </w:r>
      <w:r w:rsidR="002C6A65">
        <w:t>(sæt x)</w:t>
      </w:r>
      <w:r w:rsidR="002C6A65">
        <w:tab/>
        <w:t>JA</w:t>
      </w:r>
      <w:r w:rsidR="002C6A65">
        <w:tab/>
        <w:t>NEJ</w:t>
      </w:r>
    </w:p>
    <w:p w14:paraId="0E7244F5" w14:textId="77777777" w:rsidR="00265484" w:rsidRDefault="00265484" w:rsidP="008359BE">
      <w:pPr>
        <w:spacing w:line="360" w:lineRule="auto"/>
        <w:contextualSpacing/>
      </w:pPr>
      <w:r>
        <w:t xml:space="preserve">Hvem kan hjælpe eleven med insulin? </w:t>
      </w:r>
    </w:p>
    <w:p w14:paraId="50CC2EAA" w14:textId="77777777" w:rsidR="00265484" w:rsidRDefault="00265484" w:rsidP="008359BE">
      <w:pPr>
        <w:spacing w:line="360" w:lineRule="auto"/>
        <w:contextualSpacing/>
      </w:pPr>
    </w:p>
    <w:p w14:paraId="44270A6C" w14:textId="77777777" w:rsidR="00265484" w:rsidRDefault="00265484" w:rsidP="008359BE">
      <w:pPr>
        <w:spacing w:line="360" w:lineRule="auto"/>
        <w:contextualSpacing/>
      </w:pPr>
      <w:r>
        <w:t xml:space="preserve">Navn: </w:t>
      </w:r>
      <w:r>
        <w:tab/>
      </w:r>
      <w:r>
        <w:tab/>
      </w:r>
      <w:r>
        <w:tab/>
        <w:t>Underskrift:</w:t>
      </w:r>
    </w:p>
    <w:p w14:paraId="28C7A2D5" w14:textId="77777777" w:rsidR="00265484" w:rsidRDefault="00265484" w:rsidP="008359BE">
      <w:pPr>
        <w:spacing w:line="360" w:lineRule="auto"/>
        <w:contextualSpacing/>
      </w:pPr>
    </w:p>
    <w:p w14:paraId="0DBE97CE" w14:textId="77777777" w:rsidR="00265484" w:rsidRDefault="00265484" w:rsidP="008359BE">
      <w:pPr>
        <w:spacing w:line="360" w:lineRule="auto"/>
        <w:contextualSpacing/>
      </w:pPr>
      <w:r>
        <w:t>Navn:</w:t>
      </w:r>
      <w:r>
        <w:tab/>
      </w:r>
      <w:r>
        <w:tab/>
      </w:r>
      <w:r>
        <w:tab/>
        <w:t>Underskrift:</w:t>
      </w:r>
    </w:p>
    <w:p w14:paraId="63D265D1" w14:textId="77777777" w:rsidR="00265484" w:rsidRDefault="00265484" w:rsidP="008359BE">
      <w:pPr>
        <w:spacing w:line="360" w:lineRule="auto"/>
        <w:contextualSpacing/>
      </w:pPr>
    </w:p>
    <w:p w14:paraId="1998F4AB" w14:textId="77777777" w:rsidR="004F3A2B" w:rsidRDefault="004F3A2B" w:rsidP="008359BE">
      <w:pPr>
        <w:spacing w:line="360" w:lineRule="auto"/>
        <w:contextualSpacing/>
      </w:pPr>
    </w:p>
    <w:p w14:paraId="1BEF139F" w14:textId="77777777" w:rsidR="00265484" w:rsidRDefault="00265484" w:rsidP="008359BE">
      <w:pPr>
        <w:spacing w:line="360" w:lineRule="auto"/>
        <w:contextualSpacing/>
      </w:pPr>
      <w:r>
        <w:t>1 enhed insulin sænker blodsukkeret med</w:t>
      </w:r>
      <w:r w:rsidR="000279D3">
        <w:tab/>
      </w:r>
      <w:r w:rsidR="000279D3">
        <w:tab/>
      </w:r>
      <w:r>
        <w:t>mmol</w:t>
      </w:r>
    </w:p>
    <w:p w14:paraId="3DD089E3" w14:textId="77777777" w:rsidR="00265484" w:rsidRDefault="00265484" w:rsidP="008359BE">
      <w:pPr>
        <w:spacing w:line="360" w:lineRule="auto"/>
        <w:contextualSpacing/>
      </w:pPr>
    </w:p>
    <w:p w14:paraId="04469C1D" w14:textId="77777777" w:rsidR="008359BE" w:rsidRDefault="00265484" w:rsidP="008359BE">
      <w:pPr>
        <w:spacing w:line="360" w:lineRule="auto"/>
        <w:contextualSpacing/>
      </w:pPr>
      <w:r>
        <w:t>Kommentar:</w:t>
      </w:r>
    </w:p>
    <w:p w14:paraId="23DFC56D" w14:textId="77777777" w:rsidR="00265484" w:rsidRDefault="00265484" w:rsidP="008359BE">
      <w:pPr>
        <w:spacing w:line="360" w:lineRule="auto"/>
        <w:contextualSpacing/>
      </w:pPr>
    </w:p>
    <w:p w14:paraId="5AA5A59C" w14:textId="77777777" w:rsidR="00716C61" w:rsidRDefault="00716C61" w:rsidP="00716C61">
      <w:pPr>
        <w:pBdr>
          <w:bottom w:val="single" w:sz="4" w:space="1" w:color="auto"/>
        </w:pBdr>
        <w:spacing w:line="360" w:lineRule="auto"/>
        <w:contextualSpacing/>
      </w:pPr>
    </w:p>
    <w:p w14:paraId="1FCF48A9" w14:textId="77777777" w:rsidR="005B07E6" w:rsidRDefault="005B07E6">
      <w:r>
        <w:br w:type="page"/>
      </w:r>
    </w:p>
    <w:p w14:paraId="6E233FF4" w14:textId="77777777" w:rsidR="005B07E6" w:rsidRPr="005B07E6" w:rsidRDefault="005B07E6" w:rsidP="00716C61">
      <w:pPr>
        <w:spacing w:line="360" w:lineRule="auto"/>
        <w:contextualSpacing/>
        <w:rPr>
          <w:b/>
        </w:rPr>
      </w:pPr>
      <w:r w:rsidRPr="005B07E6">
        <w:rPr>
          <w:b/>
        </w:rPr>
        <w:lastRenderedPageBreak/>
        <w:t>7. Blodsukker</w:t>
      </w:r>
    </w:p>
    <w:p w14:paraId="59595532" w14:textId="77777777" w:rsidR="00E34629" w:rsidRDefault="005B07E6" w:rsidP="00716C61">
      <w:pPr>
        <w:spacing w:line="360" w:lineRule="auto"/>
        <w:contextualSpacing/>
      </w:pPr>
      <w:r>
        <w:t>Elevens blodsukkerværdi skal idee</w:t>
      </w:r>
      <w:r w:rsidR="00E34629">
        <w:t xml:space="preserve">lt ligge mellem </w:t>
      </w:r>
      <w:r w:rsidR="00E34629">
        <w:tab/>
        <w:t>og</w:t>
      </w:r>
      <w:r w:rsidR="00E34629">
        <w:tab/>
      </w:r>
    </w:p>
    <w:p w14:paraId="53264C2F" w14:textId="77777777" w:rsidR="005B07E6" w:rsidRDefault="00E34629" w:rsidP="00716C61">
      <w:pPr>
        <w:spacing w:line="360" w:lineRule="auto"/>
        <w:contextualSpacing/>
      </w:pPr>
      <w:r>
        <w:t>F</w:t>
      </w:r>
      <w:r w:rsidR="005B07E6">
        <w:t>ør sport/fysisk aktivitet mellem</w:t>
      </w:r>
      <w:r>
        <w:tab/>
      </w:r>
      <w:r w:rsidR="005B07E6">
        <w:t>og</w:t>
      </w:r>
      <w:r>
        <w:tab/>
      </w:r>
    </w:p>
    <w:p w14:paraId="7F458BED" w14:textId="77777777" w:rsidR="00E34629" w:rsidRDefault="00E34629" w:rsidP="00716C61">
      <w:pPr>
        <w:spacing w:line="360" w:lineRule="auto"/>
        <w:contextualSpacing/>
      </w:pPr>
    </w:p>
    <w:p w14:paraId="2A15EFAC" w14:textId="77777777" w:rsidR="005B07E6" w:rsidRDefault="005B07E6" w:rsidP="00716C61">
      <w:pPr>
        <w:spacing w:line="360" w:lineRule="auto"/>
        <w:contextualSpacing/>
      </w:pPr>
      <w:r>
        <w:t>Blodsukker måles kl</w:t>
      </w:r>
      <w:r w:rsidR="00E34629">
        <w:t>.</w:t>
      </w:r>
      <w:r w:rsidR="00E34629">
        <w:tab/>
      </w:r>
      <w:r>
        <w:t xml:space="preserve"> kl.</w:t>
      </w:r>
      <w:r w:rsidR="00E34629">
        <w:tab/>
      </w:r>
      <w:r>
        <w:t xml:space="preserve"> kl.</w:t>
      </w:r>
      <w:r w:rsidR="00E34629">
        <w:tab/>
      </w:r>
      <w:r>
        <w:t xml:space="preserve"> kl.</w:t>
      </w:r>
      <w:r w:rsidR="00E34629">
        <w:tab/>
      </w:r>
      <w:r>
        <w:t xml:space="preserve"> kl.</w:t>
      </w:r>
      <w:r w:rsidR="00E34629">
        <w:tab/>
      </w:r>
    </w:p>
    <w:p w14:paraId="2698549B" w14:textId="77777777" w:rsidR="005B07E6" w:rsidRDefault="005B07E6" w:rsidP="00716C61">
      <w:pPr>
        <w:spacing w:line="360" w:lineRule="auto"/>
        <w:contextualSpacing/>
      </w:pPr>
    </w:p>
    <w:p w14:paraId="3CF27DD9" w14:textId="77777777" w:rsidR="00E34629" w:rsidRDefault="005B07E6" w:rsidP="00716C61">
      <w:pPr>
        <w:spacing w:line="360" w:lineRule="auto"/>
        <w:contextualSpacing/>
      </w:pPr>
      <w:r>
        <w:t>Skal eleven ha</w:t>
      </w:r>
      <w:r w:rsidR="00E34629">
        <w:t xml:space="preserve">ve hjælp til måling? (sæt x) </w:t>
      </w:r>
      <w:r w:rsidR="004F3A2B">
        <w:tab/>
      </w:r>
      <w:r w:rsidR="00E34629">
        <w:t>JA</w:t>
      </w:r>
      <w:r w:rsidR="00E34629">
        <w:tab/>
        <w:t>NEJ</w:t>
      </w:r>
    </w:p>
    <w:p w14:paraId="3DD2C8DF" w14:textId="77777777" w:rsidR="00E34629" w:rsidRDefault="005B07E6" w:rsidP="00716C61">
      <w:pPr>
        <w:spacing w:line="360" w:lineRule="auto"/>
        <w:contextualSpacing/>
      </w:pPr>
      <w:r>
        <w:t>Skal eleven have hjælp til vurdering af blodsukkerværdi</w:t>
      </w:r>
      <w:r w:rsidR="00E34629">
        <w:t xml:space="preserve"> og evt. regulering? (sæt x)</w:t>
      </w:r>
      <w:r w:rsidR="00E34629">
        <w:tab/>
        <w:t>JA</w:t>
      </w:r>
      <w:r w:rsidR="00E34629">
        <w:tab/>
        <w:t>NEJ</w:t>
      </w:r>
    </w:p>
    <w:p w14:paraId="5A70E116" w14:textId="77777777" w:rsidR="00E34629" w:rsidRDefault="005B07E6" w:rsidP="00716C61">
      <w:pPr>
        <w:spacing w:line="360" w:lineRule="auto"/>
        <w:contextualSpacing/>
      </w:pPr>
      <w:r>
        <w:t>Skal læreren hjælpe med at notere i ele</w:t>
      </w:r>
      <w:r w:rsidR="00E34629">
        <w:t>vens diabetesdagbog? (sæt x)</w:t>
      </w:r>
      <w:r w:rsidR="00E34629">
        <w:tab/>
        <w:t>JA</w:t>
      </w:r>
      <w:r w:rsidR="00E34629">
        <w:tab/>
        <w:t>NEJ</w:t>
      </w:r>
    </w:p>
    <w:p w14:paraId="3777ED2C" w14:textId="77777777" w:rsidR="00E34629" w:rsidRDefault="00E34629" w:rsidP="00716C61">
      <w:pPr>
        <w:spacing w:line="360" w:lineRule="auto"/>
        <w:contextualSpacing/>
      </w:pPr>
    </w:p>
    <w:p w14:paraId="0ED28535" w14:textId="77777777" w:rsidR="00E34629" w:rsidRDefault="005B07E6" w:rsidP="00716C61">
      <w:pPr>
        <w:spacing w:line="360" w:lineRule="auto"/>
        <w:contextualSpacing/>
      </w:pPr>
      <w:r>
        <w:t xml:space="preserve">Hvis blodsukker er over </w:t>
      </w:r>
      <w:r w:rsidR="00E34629">
        <w:tab/>
        <w:t>, skal forældre kontaktes.</w:t>
      </w:r>
    </w:p>
    <w:p w14:paraId="3D4CFC06" w14:textId="77777777" w:rsidR="00E34629" w:rsidRDefault="00E34629" w:rsidP="00716C61">
      <w:pPr>
        <w:spacing w:line="360" w:lineRule="auto"/>
        <w:contextualSpacing/>
      </w:pPr>
    </w:p>
    <w:p w14:paraId="4D6D4DBE" w14:textId="77777777" w:rsidR="00E34629" w:rsidRDefault="005B07E6" w:rsidP="00716C61">
      <w:pPr>
        <w:spacing w:line="360" w:lineRule="auto"/>
        <w:contextualSpacing/>
      </w:pPr>
      <w:r>
        <w:t xml:space="preserve">Blodsukker måles altid </w:t>
      </w:r>
      <w:r w:rsidR="00E34629">
        <w:t xml:space="preserve">før fysisk aktivitet og prøver. </w:t>
      </w:r>
      <w:r>
        <w:t>Stress, spænding og nerv</w:t>
      </w:r>
      <w:r w:rsidR="00E34629">
        <w:t>øsitet kan påvirke blodsukkeret.</w:t>
      </w:r>
    </w:p>
    <w:p w14:paraId="754C4A83" w14:textId="77777777" w:rsidR="00E34629" w:rsidRDefault="00E34629" w:rsidP="00716C61">
      <w:pPr>
        <w:spacing w:line="360" w:lineRule="auto"/>
        <w:contextualSpacing/>
      </w:pPr>
    </w:p>
    <w:p w14:paraId="0AD3714A" w14:textId="77777777" w:rsidR="00716C61" w:rsidRDefault="005B07E6" w:rsidP="00716C61">
      <w:pPr>
        <w:spacing w:line="360" w:lineRule="auto"/>
        <w:contextualSpacing/>
      </w:pPr>
      <w:r>
        <w:t>Kommentar</w:t>
      </w:r>
      <w:r w:rsidR="00E34629">
        <w:t>:</w:t>
      </w:r>
    </w:p>
    <w:p w14:paraId="6CADD45C" w14:textId="77777777" w:rsidR="00716C61" w:rsidRDefault="00716C61" w:rsidP="00716C61">
      <w:pPr>
        <w:spacing w:line="360" w:lineRule="auto"/>
        <w:contextualSpacing/>
      </w:pPr>
    </w:p>
    <w:p w14:paraId="63B8BB44" w14:textId="77777777" w:rsidR="00E34629" w:rsidRDefault="00E34629" w:rsidP="00E34629">
      <w:pPr>
        <w:pBdr>
          <w:bottom w:val="single" w:sz="4" w:space="1" w:color="auto"/>
        </w:pBdr>
        <w:spacing w:line="360" w:lineRule="auto"/>
        <w:contextualSpacing/>
      </w:pPr>
    </w:p>
    <w:p w14:paraId="40F504A2" w14:textId="77777777" w:rsidR="00E34629" w:rsidRDefault="00E34629" w:rsidP="00E34629"/>
    <w:p w14:paraId="12BF8808" w14:textId="77777777" w:rsidR="00D84729" w:rsidRPr="00D84729" w:rsidRDefault="00E34629" w:rsidP="00E34629">
      <w:pPr>
        <w:rPr>
          <w:b/>
        </w:rPr>
      </w:pPr>
      <w:r w:rsidRPr="00D84729">
        <w:rPr>
          <w:b/>
        </w:rPr>
        <w:t xml:space="preserve">8. </w:t>
      </w:r>
      <w:r w:rsidR="00D84729" w:rsidRPr="00D84729">
        <w:rPr>
          <w:b/>
        </w:rPr>
        <w:t>Tegn på lavt blodsukker</w:t>
      </w:r>
    </w:p>
    <w:p w14:paraId="58D251D4" w14:textId="77777777" w:rsidR="00D84729" w:rsidRDefault="00D84729" w:rsidP="00E34629">
      <w:r>
        <w:t xml:space="preserve">Elevens individuelle tegn på lavt blodsukker er: </w:t>
      </w:r>
    </w:p>
    <w:p w14:paraId="179A1154" w14:textId="77777777" w:rsidR="00D84729" w:rsidRDefault="00D84729" w:rsidP="00E34629"/>
    <w:p w14:paraId="0C9778CB" w14:textId="77777777" w:rsidR="00D84729" w:rsidRDefault="00D84729" w:rsidP="00E34629">
      <w:r>
        <w:t>Handling på lavt blodsukker:</w:t>
      </w:r>
    </w:p>
    <w:p w14:paraId="2A01BCD8" w14:textId="77777777" w:rsidR="00D84729" w:rsidRDefault="00D84729" w:rsidP="00D84729">
      <w:pPr>
        <w:pStyle w:val="Listeafsnit"/>
        <w:numPr>
          <w:ilvl w:val="0"/>
          <w:numId w:val="4"/>
        </w:numPr>
      </w:pPr>
      <w:r>
        <w:t xml:space="preserve">Giv 1 dl juice eller tre stk. druesukker eller sukkergel eller </w:t>
      </w:r>
      <w:r w:rsidR="00E56EB3">
        <w:tab/>
      </w:r>
      <w:r w:rsidR="00E56EB3">
        <w:tab/>
        <w:t>.</w:t>
      </w:r>
    </w:p>
    <w:p w14:paraId="1FB66DAF" w14:textId="77777777" w:rsidR="00D84729" w:rsidRDefault="00D84729" w:rsidP="00D84729">
      <w:pPr>
        <w:pStyle w:val="Listeafsnit"/>
        <w:numPr>
          <w:ilvl w:val="0"/>
          <w:numId w:val="4"/>
        </w:numPr>
      </w:pPr>
      <w:r>
        <w:t xml:space="preserve">Gentag, hvis ikke blodsukkeret er steget efter 15 min. </w:t>
      </w:r>
    </w:p>
    <w:p w14:paraId="349A836E" w14:textId="77777777" w:rsidR="00D84729" w:rsidRDefault="00D84729" w:rsidP="00D84729">
      <w:pPr>
        <w:pStyle w:val="Listeafsnit"/>
        <w:numPr>
          <w:ilvl w:val="0"/>
          <w:numId w:val="4"/>
        </w:numPr>
      </w:pPr>
      <w:r>
        <w:t>Kontakt forældrene, hvis blodsukkeret ikke er steget efter at have gentaget med juice/druesukker</w:t>
      </w:r>
    </w:p>
    <w:p w14:paraId="26B0D6EC" w14:textId="77777777" w:rsidR="00D84729" w:rsidRDefault="00D84729" w:rsidP="00D84729">
      <w:pPr>
        <w:pStyle w:val="Listeafsnit"/>
        <w:numPr>
          <w:ilvl w:val="0"/>
          <w:numId w:val="4"/>
        </w:numPr>
      </w:pPr>
      <w:r>
        <w:t>Hvis eleven ikke skal spise inden for en halv time, gives brød elle</w:t>
      </w:r>
      <w:r w:rsidR="00E56EB3">
        <w:t>r</w:t>
      </w:r>
      <w:r w:rsidR="00E56EB3">
        <w:tab/>
      </w:r>
      <w:r w:rsidR="00E56EB3">
        <w:tab/>
        <w:t>.</w:t>
      </w:r>
    </w:p>
    <w:p w14:paraId="6931EBE8" w14:textId="77777777" w:rsidR="00D84729" w:rsidRDefault="00D84729" w:rsidP="00D84729">
      <w:r>
        <w:t>Vær opmærksom på, at det tager mindst 15 min. før eleven genvinder sin kognitive funktion – og det kan tage længere tid, før eleven helt er sig selv.</w:t>
      </w:r>
    </w:p>
    <w:p w14:paraId="3B340AC2" w14:textId="77777777" w:rsidR="00D84729" w:rsidRDefault="00D84729" w:rsidP="00D84729">
      <w:r>
        <w:t>VIGTIGT: Eleven med lavt blodsukker må ikke selv hente juice eller andet.</w:t>
      </w:r>
    </w:p>
    <w:p w14:paraId="568D8865" w14:textId="77777777" w:rsidR="00E34629" w:rsidRDefault="00D84729" w:rsidP="00D84729">
      <w:r>
        <w:t>Kommentar:</w:t>
      </w:r>
    </w:p>
    <w:p w14:paraId="0EB67551" w14:textId="77777777" w:rsidR="00D84729" w:rsidRDefault="00D84729" w:rsidP="00D84729"/>
    <w:p w14:paraId="08BF6A1D" w14:textId="77777777" w:rsidR="005D0873" w:rsidRDefault="005D0873" w:rsidP="00D84729">
      <w:pPr>
        <w:pBdr>
          <w:top w:val="single" w:sz="4" w:space="1" w:color="auto"/>
        </w:pBdr>
        <w:rPr>
          <w:b/>
        </w:rPr>
      </w:pPr>
    </w:p>
    <w:p w14:paraId="32568B2A" w14:textId="77777777" w:rsidR="005D0873" w:rsidRPr="005D0873" w:rsidRDefault="005D0873" w:rsidP="00D84729">
      <w:pPr>
        <w:pBdr>
          <w:top w:val="single" w:sz="4" w:space="1" w:color="auto"/>
        </w:pBdr>
        <w:rPr>
          <w:b/>
        </w:rPr>
      </w:pPr>
      <w:r w:rsidRPr="005D0873">
        <w:rPr>
          <w:b/>
        </w:rPr>
        <w:t>9. Insulinchok</w:t>
      </w:r>
    </w:p>
    <w:p w14:paraId="3D259FAD" w14:textId="77777777" w:rsidR="005D0873" w:rsidRDefault="005D0873" w:rsidP="005D0873">
      <w:r>
        <w:t>Handling på insulinchok, hvor eleven ikke er ved bevidsthed:</w:t>
      </w:r>
    </w:p>
    <w:p w14:paraId="676B8C62" w14:textId="77777777" w:rsidR="005D0873" w:rsidRDefault="005D0873" w:rsidP="005D0873">
      <w:pPr>
        <w:pStyle w:val="Listeafsnit"/>
        <w:numPr>
          <w:ilvl w:val="0"/>
          <w:numId w:val="5"/>
        </w:numPr>
      </w:pPr>
      <w:r>
        <w:t>Ring 112 – og oplys, at eleven har type 1-diabetes</w:t>
      </w:r>
    </w:p>
    <w:p w14:paraId="23F571F5" w14:textId="77777777" w:rsidR="005D0873" w:rsidRDefault="005D0873" w:rsidP="005D0873">
      <w:pPr>
        <w:pStyle w:val="Listeafsnit"/>
        <w:numPr>
          <w:ilvl w:val="0"/>
          <w:numId w:val="5"/>
        </w:numPr>
      </w:pPr>
      <w:r>
        <w:t>Giv eleven honning eller sukkergel på tandkød</w:t>
      </w:r>
    </w:p>
    <w:p w14:paraId="1A217C21" w14:textId="77777777" w:rsidR="005D0873" w:rsidRDefault="005D0873" w:rsidP="005D0873">
      <w:pPr>
        <w:pStyle w:val="Listeafsnit"/>
        <w:numPr>
          <w:ilvl w:val="0"/>
          <w:numId w:val="5"/>
        </w:numPr>
      </w:pPr>
      <w:r>
        <w:t>Ring til forældre</w:t>
      </w:r>
    </w:p>
    <w:p w14:paraId="11A3B357" w14:textId="77777777" w:rsidR="005D0873" w:rsidRDefault="005D0873" w:rsidP="005D0873">
      <w:pPr>
        <w:pStyle w:val="Listeafsnit"/>
        <w:numPr>
          <w:ilvl w:val="0"/>
          <w:numId w:val="5"/>
        </w:numPr>
      </w:pPr>
      <w:r>
        <w:t>Når eleven igen kan synke, gives juice med sugerør – og sig: ”sug-synk”, gentag</w:t>
      </w:r>
    </w:p>
    <w:p w14:paraId="5023D0AB" w14:textId="77777777" w:rsidR="005D0873" w:rsidRDefault="005D0873" w:rsidP="005D0873">
      <w:r>
        <w:t xml:space="preserve">Kommentar: </w:t>
      </w:r>
    </w:p>
    <w:p w14:paraId="09091594" w14:textId="77777777" w:rsidR="005D0873" w:rsidRDefault="005D0873" w:rsidP="005D0873"/>
    <w:p w14:paraId="3C8D7FFE" w14:textId="77777777" w:rsidR="000279D3" w:rsidRDefault="000279D3" w:rsidP="005D0873"/>
    <w:p w14:paraId="1B741A14" w14:textId="77777777" w:rsidR="005D0873" w:rsidRDefault="005D0873" w:rsidP="005D0873">
      <w:pPr>
        <w:pBdr>
          <w:top w:val="single" w:sz="4" w:space="1" w:color="auto"/>
          <w:bottom w:val="single" w:sz="4" w:space="1" w:color="auto"/>
        </w:pBdr>
      </w:pPr>
    </w:p>
    <w:p w14:paraId="50192CD5" w14:textId="77777777" w:rsidR="005D0873" w:rsidRPr="005D0873" w:rsidRDefault="005D0873" w:rsidP="005D0873">
      <w:pPr>
        <w:pBdr>
          <w:top w:val="single" w:sz="4" w:space="1" w:color="auto"/>
          <w:bottom w:val="single" w:sz="4" w:space="1" w:color="auto"/>
        </w:pBdr>
        <w:rPr>
          <w:b/>
        </w:rPr>
      </w:pPr>
      <w:r w:rsidRPr="005D0873">
        <w:rPr>
          <w:b/>
        </w:rPr>
        <w:t>10. Tegn på højt blodsukker</w:t>
      </w:r>
    </w:p>
    <w:p w14:paraId="70D9D0BA" w14:textId="77777777" w:rsidR="005D0873" w:rsidRDefault="005D0873" w:rsidP="005D0873">
      <w:pPr>
        <w:pBdr>
          <w:top w:val="single" w:sz="4" w:space="1" w:color="auto"/>
          <w:bottom w:val="single" w:sz="4" w:space="1" w:color="auto"/>
        </w:pBdr>
      </w:pPr>
      <w:r>
        <w:t xml:space="preserve">Elevens individuelle tegn på højt blodsukker er: </w:t>
      </w:r>
    </w:p>
    <w:p w14:paraId="6F29583E" w14:textId="77777777" w:rsidR="005D0873" w:rsidRDefault="005D0873" w:rsidP="005D0873">
      <w:pPr>
        <w:pBdr>
          <w:top w:val="single" w:sz="4" w:space="1" w:color="auto"/>
          <w:bottom w:val="single" w:sz="4" w:space="1" w:color="auto"/>
        </w:pBdr>
      </w:pPr>
    </w:p>
    <w:p w14:paraId="202B3949" w14:textId="77777777" w:rsidR="005D0873" w:rsidRDefault="005D0873" w:rsidP="005D0873">
      <w:pPr>
        <w:pBdr>
          <w:top w:val="single" w:sz="4" w:space="1" w:color="auto"/>
          <w:bottom w:val="single" w:sz="4" w:space="1" w:color="auto"/>
        </w:pBdr>
      </w:pPr>
      <w:r>
        <w:t>Handling: Motion og/eller insulin – angiv også værdier, der skal handles på. Se under behandling pkt. 6.</w:t>
      </w:r>
    </w:p>
    <w:p w14:paraId="35417B9D" w14:textId="77777777" w:rsidR="005D0873" w:rsidRDefault="005D0873" w:rsidP="005D0873">
      <w:pPr>
        <w:pBdr>
          <w:top w:val="single" w:sz="4" w:space="1" w:color="auto"/>
          <w:bottom w:val="single" w:sz="4" w:space="1" w:color="auto"/>
        </w:pBdr>
      </w:pPr>
      <w:r>
        <w:t>Giv insulin, hvis blodsukker er over</w:t>
      </w:r>
      <w:r>
        <w:tab/>
        <w:t>. Kontakt forældre, hvis blodsukker er over</w:t>
      </w:r>
      <w:r>
        <w:tab/>
        <w:t xml:space="preserve">          .</w:t>
      </w:r>
    </w:p>
    <w:p w14:paraId="2C300490" w14:textId="77777777" w:rsidR="005D0873" w:rsidRDefault="005D0873" w:rsidP="005D0873">
      <w:pPr>
        <w:pBdr>
          <w:top w:val="single" w:sz="4" w:space="1" w:color="auto"/>
          <w:bottom w:val="single" w:sz="4" w:space="1" w:color="auto"/>
        </w:pBdr>
      </w:pPr>
    </w:p>
    <w:p w14:paraId="492BC993" w14:textId="77777777" w:rsidR="00D84729" w:rsidRDefault="005D0873" w:rsidP="005D0873">
      <w:pPr>
        <w:pBdr>
          <w:top w:val="single" w:sz="4" w:space="1" w:color="auto"/>
          <w:bottom w:val="single" w:sz="4" w:space="1" w:color="auto"/>
        </w:pBdr>
      </w:pPr>
      <w:r>
        <w:t>Kommentar:</w:t>
      </w:r>
    </w:p>
    <w:p w14:paraId="2FE0EE43" w14:textId="77777777" w:rsidR="005D0873" w:rsidRDefault="005D0873" w:rsidP="005D0873">
      <w:pPr>
        <w:pBdr>
          <w:top w:val="single" w:sz="4" w:space="1" w:color="auto"/>
          <w:bottom w:val="single" w:sz="4" w:space="1" w:color="auto"/>
        </w:pBdr>
      </w:pPr>
    </w:p>
    <w:p w14:paraId="63213C5B" w14:textId="77777777" w:rsidR="005D0873" w:rsidRDefault="005D0873" w:rsidP="005D0873">
      <w:pPr>
        <w:pBdr>
          <w:top w:val="single" w:sz="4" w:space="1" w:color="auto"/>
          <w:bottom w:val="single" w:sz="4" w:space="1" w:color="auto"/>
        </w:pBdr>
      </w:pPr>
    </w:p>
    <w:p w14:paraId="0D155BDC" w14:textId="77777777" w:rsidR="005D0873" w:rsidRDefault="005D0873" w:rsidP="005D0873"/>
    <w:p w14:paraId="0771B083" w14:textId="77777777" w:rsidR="001A372D" w:rsidRPr="001A372D" w:rsidRDefault="001A372D" w:rsidP="005D0873">
      <w:pPr>
        <w:rPr>
          <w:b/>
        </w:rPr>
      </w:pPr>
      <w:r w:rsidRPr="001A372D">
        <w:rPr>
          <w:b/>
        </w:rPr>
        <w:t>11. Fysisk aktivitet: Sport, leg i frikvarter etc.</w:t>
      </w:r>
    </w:p>
    <w:p w14:paraId="2F8D3DCD" w14:textId="77777777" w:rsidR="001A372D" w:rsidRDefault="001A372D" w:rsidP="005D0873">
      <w:r>
        <w:t>Mål blodsukker før fysisk aktivitet som sport, gå- og cykeltur og lignende.</w:t>
      </w:r>
    </w:p>
    <w:p w14:paraId="58889B64" w14:textId="77777777" w:rsidR="001A372D" w:rsidRDefault="001A372D" w:rsidP="005D0873">
      <w:r>
        <w:t>Blodsukkeret skal ligge mellem</w:t>
      </w:r>
      <w:r>
        <w:tab/>
        <w:t>og</w:t>
      </w:r>
      <w:r>
        <w:tab/>
        <w:t xml:space="preserve"> før sport.</w:t>
      </w:r>
    </w:p>
    <w:p w14:paraId="0BBE34D5" w14:textId="77777777" w:rsidR="001A372D" w:rsidRDefault="001A372D" w:rsidP="005D0873">
      <w:r>
        <w:t>Hvis under, skal eleven drikke en juice eller spise brød/frugt etc. Hvis blodsukker er over 15, skal barnet have insulin og vente 15. min med at gå i gang.</w:t>
      </w:r>
    </w:p>
    <w:p w14:paraId="1AFD7944" w14:textId="77777777" w:rsidR="001A372D" w:rsidRDefault="001A372D" w:rsidP="005D0873">
      <w:r>
        <w:t>Eleven bør drikke ekstra vand under fysisk aktivitet, da dehydrering har en uheldig virkning på blodsukkeret.</w:t>
      </w:r>
    </w:p>
    <w:p w14:paraId="0921EDCA" w14:textId="77777777" w:rsidR="001A372D" w:rsidRDefault="001A372D" w:rsidP="005D0873">
      <w:r>
        <w:lastRenderedPageBreak/>
        <w:t>Læreren sørger for/husker eleven på, at mobiltelefon, juice/druesukker altid medbringes til sport samt insulin og apparat til måling af blodsukker.</w:t>
      </w:r>
    </w:p>
    <w:p w14:paraId="75AC07D1" w14:textId="77777777" w:rsidR="001A372D" w:rsidRDefault="001A372D" w:rsidP="005D0873">
      <w:r>
        <w:t xml:space="preserve">Kommentar: </w:t>
      </w:r>
    </w:p>
    <w:p w14:paraId="63B4C7EC" w14:textId="77777777" w:rsidR="001A372D" w:rsidRDefault="001A372D" w:rsidP="005D0873"/>
    <w:p w14:paraId="29669143" w14:textId="77777777" w:rsidR="001A372D" w:rsidRDefault="001A372D" w:rsidP="005D0873"/>
    <w:p w14:paraId="5EDF79BA" w14:textId="77777777" w:rsidR="001A372D" w:rsidRDefault="001A372D" w:rsidP="000279D3">
      <w:pPr>
        <w:pBdr>
          <w:top w:val="single" w:sz="4" w:space="1" w:color="auto"/>
          <w:bottom w:val="single" w:sz="4" w:space="1" w:color="auto"/>
        </w:pBdr>
      </w:pPr>
    </w:p>
    <w:p w14:paraId="3E4DABDD" w14:textId="77777777" w:rsidR="001A372D" w:rsidRPr="001A372D" w:rsidRDefault="001A372D" w:rsidP="000279D3">
      <w:pPr>
        <w:pBdr>
          <w:top w:val="single" w:sz="4" w:space="1" w:color="auto"/>
          <w:bottom w:val="single" w:sz="4" w:space="1" w:color="auto"/>
        </w:pBdr>
        <w:rPr>
          <w:b/>
        </w:rPr>
      </w:pPr>
      <w:r w:rsidRPr="001A372D">
        <w:rPr>
          <w:b/>
        </w:rPr>
        <w:t>12. Udflugter og ture (også kortere), som er væk fra klasseområdet</w:t>
      </w:r>
    </w:p>
    <w:p w14:paraId="44C70837" w14:textId="77777777" w:rsidR="001A372D" w:rsidRDefault="001A372D" w:rsidP="000279D3">
      <w:pPr>
        <w:pBdr>
          <w:top w:val="single" w:sz="4" w:space="1" w:color="auto"/>
          <w:bottom w:val="single" w:sz="4" w:space="1" w:color="auto"/>
        </w:pBdr>
      </w:pPr>
      <w:r>
        <w:t>Bæltetaske/turtaske, som eleven skal have med til fysiske aktiviteter eller aktiviteter væk fra klassen, er i klasseværelset. Forældre/elev har ansvaret for, at tasken er i klassen. Læreren sørger for/husker eleven på, at mobiltelefon, juice/druesukker altid medbringes samt insulin og apparat til måling af blodsukker. På udflugter også ekstra mad.</w:t>
      </w:r>
    </w:p>
    <w:p w14:paraId="2292F209" w14:textId="77777777" w:rsidR="001A372D" w:rsidRDefault="002C6A65" w:rsidP="000279D3">
      <w:pPr>
        <w:pBdr>
          <w:top w:val="single" w:sz="4" w:space="1" w:color="auto"/>
          <w:bottom w:val="single" w:sz="4" w:space="1" w:color="auto"/>
        </w:pBdr>
      </w:pPr>
      <w:r>
        <w:t>Kommentar:</w:t>
      </w:r>
    </w:p>
    <w:p w14:paraId="7A5C04C1" w14:textId="77777777" w:rsidR="001A372D" w:rsidRDefault="001A372D" w:rsidP="000279D3">
      <w:pPr>
        <w:pBdr>
          <w:top w:val="single" w:sz="4" w:space="1" w:color="auto"/>
          <w:bottom w:val="single" w:sz="4" w:space="1" w:color="auto"/>
        </w:pBdr>
      </w:pPr>
    </w:p>
    <w:p w14:paraId="372F56E0" w14:textId="77777777" w:rsidR="002C6A65" w:rsidRDefault="002C6A65" w:rsidP="000279D3">
      <w:pPr>
        <w:pBdr>
          <w:top w:val="single" w:sz="4" w:space="1" w:color="auto"/>
          <w:bottom w:val="single" w:sz="4" w:space="1" w:color="auto"/>
        </w:pBdr>
      </w:pPr>
    </w:p>
    <w:p w14:paraId="2E24A578" w14:textId="77777777" w:rsidR="001A372D" w:rsidRDefault="001A372D" w:rsidP="002C6A65"/>
    <w:p w14:paraId="4EECBB1E" w14:textId="77777777" w:rsidR="002C6A65" w:rsidRPr="002C6A65" w:rsidRDefault="002C6A65" w:rsidP="002C6A65">
      <w:pPr>
        <w:rPr>
          <w:b/>
        </w:rPr>
      </w:pPr>
      <w:r w:rsidRPr="002C6A65">
        <w:rPr>
          <w:b/>
        </w:rPr>
        <w:t>13. Prøver</w:t>
      </w:r>
    </w:p>
    <w:p w14:paraId="6AD35586" w14:textId="77777777" w:rsidR="002C6A65" w:rsidRDefault="002C6A65" w:rsidP="002C6A65">
      <w:r>
        <w:t>Blodsukker skal måles før en prøve – og eleven skal have druesukker og juice på bordet hos sig under prøven. Stress, spænding og nervøsitet kan påvirke blodsukkeret. Til eksamen kan eleven søge om ekstra tid via skoleledelsen.</w:t>
      </w:r>
    </w:p>
    <w:p w14:paraId="4884D789" w14:textId="77777777" w:rsidR="002C6A65" w:rsidRDefault="002C6A65" w:rsidP="002C6A65">
      <w:r>
        <w:t>Kommentar:</w:t>
      </w:r>
    </w:p>
    <w:p w14:paraId="2B4D854D" w14:textId="77777777" w:rsidR="002C6A65" w:rsidRDefault="002C6A65" w:rsidP="002C6A65"/>
    <w:p w14:paraId="57FFAF57" w14:textId="77777777" w:rsidR="002C6A65" w:rsidRDefault="002C6A65" w:rsidP="002C6A65">
      <w:pPr>
        <w:pBdr>
          <w:bottom w:val="single" w:sz="4" w:space="1" w:color="auto"/>
        </w:pBdr>
      </w:pPr>
    </w:p>
    <w:p w14:paraId="06F68AAE" w14:textId="77777777" w:rsidR="002C6A65" w:rsidRDefault="002C6A65" w:rsidP="002C6A65"/>
    <w:p w14:paraId="3B32E22B" w14:textId="77777777" w:rsidR="002C6A65" w:rsidRPr="002C6A65" w:rsidRDefault="002C6A65" w:rsidP="002C6A65">
      <w:pPr>
        <w:rPr>
          <w:b/>
        </w:rPr>
      </w:pPr>
      <w:r w:rsidRPr="002C6A65">
        <w:rPr>
          <w:b/>
        </w:rPr>
        <w:t>14. Sygdom</w:t>
      </w:r>
    </w:p>
    <w:p w14:paraId="2A1B64DD" w14:textId="77777777" w:rsidR="002C6A65" w:rsidRDefault="002C6A65" w:rsidP="002C6A65">
      <w:r>
        <w:t xml:space="preserve">Kontakt forældrene, hvis eleven kaster op eller har feber. Ved sygdom ændrer insulinbehovet sig. </w:t>
      </w:r>
    </w:p>
    <w:p w14:paraId="77F93292" w14:textId="77777777" w:rsidR="002C6A65" w:rsidRDefault="002C6A65" w:rsidP="002C6A65">
      <w:r>
        <w:t>Kommentar:</w:t>
      </w:r>
    </w:p>
    <w:p w14:paraId="2E160566" w14:textId="77777777" w:rsidR="002C6A65" w:rsidRDefault="002C6A65" w:rsidP="002C6A65"/>
    <w:p w14:paraId="1DD9E55C" w14:textId="77777777" w:rsidR="002C6A65" w:rsidRDefault="002C6A65" w:rsidP="002C6A65">
      <w:pPr>
        <w:pBdr>
          <w:bottom w:val="single" w:sz="4" w:space="1" w:color="auto"/>
        </w:pBdr>
      </w:pPr>
    </w:p>
    <w:p w14:paraId="4B40C2F4" w14:textId="77777777" w:rsidR="002C6A65" w:rsidRPr="002C6A65" w:rsidRDefault="002C6A65">
      <w:pPr>
        <w:rPr>
          <w:b/>
        </w:rPr>
      </w:pPr>
      <w:r w:rsidRPr="002C6A65">
        <w:rPr>
          <w:b/>
        </w:rPr>
        <w:lastRenderedPageBreak/>
        <w:t>15. Mad</w:t>
      </w:r>
    </w:p>
    <w:p w14:paraId="0E83DDE4" w14:textId="77777777" w:rsidR="002C6A65" w:rsidRDefault="002C6A65">
      <w:r>
        <w:t>Skal eleven</w:t>
      </w:r>
      <w:r w:rsidR="009E18FC">
        <w:t xml:space="preserve"> spise på faste tidspunkter? </w:t>
      </w:r>
      <w:r w:rsidR="009E18FC">
        <w:tab/>
        <w:t>JA</w:t>
      </w:r>
      <w:r w:rsidR="004F3A2B">
        <w:tab/>
      </w:r>
      <w:r>
        <w:t>kl.</w:t>
      </w:r>
      <w:r w:rsidR="009E18FC">
        <w:tab/>
      </w:r>
      <w:r>
        <w:t xml:space="preserve"> kl.</w:t>
      </w:r>
      <w:r w:rsidR="009E18FC">
        <w:tab/>
      </w:r>
      <w:r>
        <w:t xml:space="preserve"> </w:t>
      </w:r>
      <w:r w:rsidR="009E18FC">
        <w:t>kl.</w:t>
      </w:r>
      <w:r w:rsidR="009E18FC">
        <w:tab/>
        <w:t xml:space="preserve"> kl.</w:t>
      </w:r>
    </w:p>
    <w:p w14:paraId="73E41FBC" w14:textId="77777777" w:rsidR="009E18FC" w:rsidRDefault="009E18FC">
      <w:r>
        <w:tab/>
      </w:r>
      <w:r>
        <w:tab/>
      </w:r>
      <w:r>
        <w:tab/>
        <w:t>NEJ</w:t>
      </w:r>
    </w:p>
    <w:p w14:paraId="11A25A13" w14:textId="77777777" w:rsidR="009E18FC" w:rsidRDefault="002C6A65">
      <w:r>
        <w:t xml:space="preserve">Kasse med juice, druesukker etc. står ______________________. </w:t>
      </w:r>
    </w:p>
    <w:p w14:paraId="1C66383D" w14:textId="77777777" w:rsidR="009E18FC" w:rsidRDefault="002C6A65">
      <w:r>
        <w:t>Forældre har</w:t>
      </w:r>
      <w:r w:rsidR="009E18FC">
        <w:t xml:space="preserve"> ansvaret for, at den er fyldt.</w:t>
      </w:r>
    </w:p>
    <w:p w14:paraId="18882B84" w14:textId="77777777" w:rsidR="009E18FC" w:rsidRDefault="002C6A65">
      <w:r>
        <w:t>Forældre har ansvaret for at lægge seddel om kulhydratindhold ved elevens madpakke og mellemmåltider. 1 enhed insulin svarer t</w:t>
      </w:r>
      <w:r w:rsidR="009E18FC">
        <w:t>il _____ gram kulhydratindhold.</w:t>
      </w:r>
    </w:p>
    <w:p w14:paraId="3AFA3900" w14:textId="77777777" w:rsidR="009E18FC" w:rsidRDefault="002C6A65">
      <w:r>
        <w:t xml:space="preserve">Hvis skolemad/kantine: Eleven hjælpes evt. til at vurdere kulhydratindhold og til at regne antal enheder ud. </w:t>
      </w:r>
    </w:p>
    <w:p w14:paraId="2C698ADF" w14:textId="77777777" w:rsidR="002C6A65" w:rsidRDefault="002C6A65">
      <w:r>
        <w:t xml:space="preserve">Kommentar: </w:t>
      </w:r>
    </w:p>
    <w:p w14:paraId="680146A1" w14:textId="77777777" w:rsidR="000B64D0" w:rsidRDefault="000B64D0"/>
    <w:p w14:paraId="13FF827B" w14:textId="77777777" w:rsidR="000B64D0" w:rsidRDefault="000B64D0" w:rsidP="000B64D0">
      <w:pPr>
        <w:pBdr>
          <w:bottom w:val="single" w:sz="4" w:space="1" w:color="auto"/>
        </w:pBdr>
      </w:pPr>
    </w:p>
    <w:p w14:paraId="4C3D630D" w14:textId="77777777" w:rsidR="000B64D0" w:rsidRPr="000B64D0" w:rsidRDefault="000B64D0" w:rsidP="002C6A65">
      <w:pPr>
        <w:rPr>
          <w:b/>
        </w:rPr>
      </w:pPr>
      <w:r w:rsidRPr="000B64D0">
        <w:rPr>
          <w:b/>
        </w:rPr>
        <w:t>16. Undervisning/indlæring</w:t>
      </w:r>
    </w:p>
    <w:p w14:paraId="6A0DD6AB" w14:textId="77777777" w:rsidR="002C6A65" w:rsidRDefault="000B64D0" w:rsidP="002C6A65">
      <w:r>
        <w:t>Særlige forhold, som gør sig gældende i forhold til elevens undervisning/indlæring:</w:t>
      </w:r>
    </w:p>
    <w:p w14:paraId="2FF13C02" w14:textId="77777777" w:rsidR="000B64D0" w:rsidRDefault="000B64D0" w:rsidP="002C6A65"/>
    <w:p w14:paraId="5497E30E" w14:textId="77777777" w:rsidR="000B64D0" w:rsidRDefault="000B64D0" w:rsidP="000B64D0">
      <w:pPr>
        <w:pBdr>
          <w:bottom w:val="single" w:sz="4" w:space="1" w:color="auto"/>
        </w:pBdr>
      </w:pPr>
    </w:p>
    <w:p w14:paraId="61EE711E" w14:textId="77777777" w:rsidR="000B64D0" w:rsidRPr="000B64D0" w:rsidRDefault="000B64D0" w:rsidP="000B64D0">
      <w:pPr>
        <w:rPr>
          <w:b/>
        </w:rPr>
      </w:pPr>
      <w:r w:rsidRPr="000B64D0">
        <w:rPr>
          <w:b/>
        </w:rPr>
        <w:t>Kopi af denne aftale findes hos</w:t>
      </w:r>
    </w:p>
    <w:p w14:paraId="13766E5B" w14:textId="77777777" w:rsidR="000B64D0" w:rsidRDefault="000B64D0" w:rsidP="000B64D0">
      <w:r>
        <w:t>Forældre</w:t>
      </w:r>
    </w:p>
    <w:p w14:paraId="41746676" w14:textId="77777777" w:rsidR="000B64D0" w:rsidRDefault="000B64D0" w:rsidP="000B64D0">
      <w:r>
        <w:t>Elev</w:t>
      </w:r>
    </w:p>
    <w:p w14:paraId="298B88B2" w14:textId="77777777" w:rsidR="000B64D0" w:rsidRDefault="000B64D0" w:rsidP="000B64D0">
      <w:r>
        <w:t>Diabeteskontaktperson</w:t>
      </w:r>
    </w:p>
    <w:p w14:paraId="6907E79C" w14:textId="77777777" w:rsidR="000B64D0" w:rsidRDefault="000B64D0" w:rsidP="000B64D0">
      <w:r>
        <w:t>Klasselærer</w:t>
      </w:r>
    </w:p>
    <w:p w14:paraId="6F4D286E" w14:textId="77777777" w:rsidR="000B64D0" w:rsidRDefault="000B64D0" w:rsidP="000B64D0">
      <w:r>
        <w:t>Skoleinspektør</w:t>
      </w:r>
    </w:p>
    <w:p w14:paraId="7E14FF37" w14:textId="77777777" w:rsidR="000B64D0" w:rsidRDefault="000B64D0" w:rsidP="000B64D0">
      <w:r>
        <w:t>Idrætslærer</w:t>
      </w:r>
    </w:p>
    <w:p w14:paraId="068FD98B" w14:textId="77777777" w:rsidR="000B64D0" w:rsidRDefault="000B64D0" w:rsidP="000B64D0">
      <w:r>
        <w:t>Sundhedsplejerske</w:t>
      </w:r>
    </w:p>
    <w:p w14:paraId="57996703" w14:textId="77777777" w:rsidR="000B64D0" w:rsidRDefault="000B64D0" w:rsidP="000B64D0">
      <w:r>
        <w:t>SFO</w:t>
      </w:r>
    </w:p>
    <w:p w14:paraId="3311BCCD" w14:textId="77777777" w:rsidR="000B64D0" w:rsidRDefault="000B64D0" w:rsidP="000B64D0">
      <w:r>
        <w:t>Andre</w:t>
      </w:r>
    </w:p>
    <w:p w14:paraId="4A84CEBA" w14:textId="77777777" w:rsidR="000B64D0" w:rsidRDefault="000B64D0" w:rsidP="000B64D0"/>
    <w:p w14:paraId="63FB8FA2" w14:textId="77777777" w:rsidR="000B64D0" w:rsidRDefault="000B64D0" w:rsidP="000B64D0"/>
    <w:p w14:paraId="44C2206E" w14:textId="77777777" w:rsidR="000B64D0" w:rsidRPr="000B64D0" w:rsidRDefault="000B64D0" w:rsidP="000B64D0">
      <w:pPr>
        <w:rPr>
          <w:b/>
        </w:rPr>
      </w:pPr>
      <w:r w:rsidRPr="000B64D0">
        <w:rPr>
          <w:b/>
        </w:rPr>
        <w:lastRenderedPageBreak/>
        <w:t>Til stede ved mødet</w:t>
      </w:r>
    </w:p>
    <w:p w14:paraId="6662E8FC" w14:textId="77777777" w:rsidR="000B64D0" w:rsidRDefault="000B64D0" w:rsidP="000B64D0">
      <w:r>
        <w:t>Anbefales: Skoleleder, kontaktperson, klasselærer, kommune og diabetessygeplejerske (ved første møde, ellers efter behov), samt forældre og evt. eleven selv.</w:t>
      </w:r>
    </w:p>
    <w:p w14:paraId="7B910142" w14:textId="77777777" w:rsidR="000B64D0" w:rsidRDefault="000B64D0" w:rsidP="000B64D0">
      <w:r>
        <w:t>Næste møde (aftalen evalueres hvert halve år, oftere hvis behov):</w:t>
      </w:r>
    </w:p>
    <w:p w14:paraId="04EA2888" w14:textId="77777777" w:rsidR="000B64D0" w:rsidRDefault="000B64D0" w:rsidP="000B64D0"/>
    <w:p w14:paraId="26219E15" w14:textId="77777777" w:rsidR="000B64D0" w:rsidRPr="000B64D0" w:rsidRDefault="000B64D0" w:rsidP="000B64D0">
      <w:pPr>
        <w:rPr>
          <w:b/>
        </w:rPr>
      </w:pPr>
      <w:r>
        <w:rPr>
          <w:b/>
        </w:rPr>
        <w:t>Dato og underskrift</w:t>
      </w:r>
    </w:p>
    <w:p w14:paraId="72BA59B4" w14:textId="77777777" w:rsidR="004F3A2B" w:rsidRDefault="004F3A2B" w:rsidP="000B64D0"/>
    <w:p w14:paraId="72103291" w14:textId="77777777" w:rsidR="000B64D0" w:rsidRDefault="000B64D0" w:rsidP="000B64D0">
      <w:r>
        <w:t>Forældre:</w:t>
      </w:r>
    </w:p>
    <w:p w14:paraId="7270DF55" w14:textId="77777777" w:rsidR="000B64D0" w:rsidRDefault="000B64D0" w:rsidP="000B64D0"/>
    <w:p w14:paraId="6F34A70D" w14:textId="77777777" w:rsidR="000B64D0" w:rsidRDefault="000B64D0" w:rsidP="000B64D0">
      <w:r>
        <w:t>Skole</w:t>
      </w:r>
    </w:p>
    <w:p w14:paraId="51F9A292" w14:textId="77777777" w:rsidR="000B64D0" w:rsidRDefault="000B64D0" w:rsidP="000B64D0"/>
    <w:p w14:paraId="70DE96D3" w14:textId="77777777" w:rsidR="000B64D0" w:rsidRPr="000B64D0" w:rsidRDefault="000B64D0" w:rsidP="000B64D0">
      <w:pPr>
        <w:pBdr>
          <w:bottom w:val="single" w:sz="4" w:space="1" w:color="auto"/>
        </w:pBdr>
        <w:rPr>
          <w:sz w:val="20"/>
        </w:rPr>
      </w:pPr>
    </w:p>
    <w:p w14:paraId="264D0A0D" w14:textId="77777777" w:rsidR="000B64D0" w:rsidRPr="000B64D0" w:rsidRDefault="000B64D0" w:rsidP="009E74EF">
      <w:pPr>
        <w:jc w:val="center"/>
        <w:rPr>
          <w:sz w:val="20"/>
        </w:rPr>
      </w:pPr>
      <w:r w:rsidRPr="000B64D0">
        <w:rPr>
          <w:sz w:val="20"/>
        </w:rPr>
        <w:t xml:space="preserve">Yderligere materiale, vejledninger og anbefalinger findes på Diabetesforeningens hjemmeside </w:t>
      </w:r>
      <w:hyperlink r:id="rId11" w:history="1">
        <w:r w:rsidRPr="000B64D0">
          <w:rPr>
            <w:rStyle w:val="Hyperlink"/>
            <w:sz w:val="20"/>
          </w:rPr>
          <w:t>www.diabetes.dk</w:t>
        </w:r>
      </w:hyperlink>
      <w:r>
        <w:rPr>
          <w:sz w:val="20"/>
        </w:rPr>
        <w:t>.</w:t>
      </w:r>
    </w:p>
    <w:p w14:paraId="74874FB0" w14:textId="77777777" w:rsidR="000B64D0" w:rsidRPr="000B64D0" w:rsidRDefault="000B64D0" w:rsidP="009E74EF">
      <w:pPr>
        <w:jc w:val="center"/>
        <w:rPr>
          <w:sz w:val="20"/>
        </w:rPr>
      </w:pPr>
      <w:r w:rsidRPr="000B64D0">
        <w:rPr>
          <w:sz w:val="20"/>
        </w:rPr>
        <w:t xml:space="preserve">Diabetesforeningen </w:t>
      </w:r>
      <w:r w:rsidR="00533851">
        <w:rPr>
          <w:sz w:val="20"/>
        </w:rPr>
        <w:t>–</w:t>
      </w:r>
      <w:r w:rsidRPr="000B64D0">
        <w:rPr>
          <w:sz w:val="20"/>
        </w:rPr>
        <w:t xml:space="preserve"> </w:t>
      </w:r>
      <w:r w:rsidR="00533851">
        <w:rPr>
          <w:sz w:val="20"/>
        </w:rPr>
        <w:t>Oktober 2015</w:t>
      </w:r>
    </w:p>
    <w:sectPr w:rsidR="000B64D0" w:rsidRPr="000B64D0">
      <w:headerReference w:type="default" r:id="rId12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084C8CC" w14:textId="77777777" w:rsidR="00E045DE" w:rsidRDefault="00E045DE" w:rsidP="009741CE">
      <w:pPr>
        <w:spacing w:after="0" w:line="240" w:lineRule="auto"/>
      </w:pPr>
      <w:r>
        <w:separator/>
      </w:r>
    </w:p>
  </w:endnote>
  <w:endnote w:type="continuationSeparator" w:id="0">
    <w:p w14:paraId="2E1F23DF" w14:textId="77777777" w:rsidR="00E045DE" w:rsidRDefault="00E045DE" w:rsidP="009741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C13BA05" w14:textId="77777777" w:rsidR="00E045DE" w:rsidRDefault="00E045DE" w:rsidP="009741CE">
      <w:pPr>
        <w:spacing w:after="0" w:line="240" w:lineRule="auto"/>
      </w:pPr>
      <w:r>
        <w:separator/>
      </w:r>
    </w:p>
  </w:footnote>
  <w:footnote w:type="continuationSeparator" w:id="0">
    <w:p w14:paraId="3F912348" w14:textId="77777777" w:rsidR="00E045DE" w:rsidRDefault="00E045DE" w:rsidP="009741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DF318F" w14:textId="77777777" w:rsidR="009741CE" w:rsidRDefault="009741CE">
    <w:pPr>
      <w:pStyle w:val="Sidehoved"/>
    </w:pPr>
    <w:r>
      <w:rPr>
        <w:noProof/>
        <w:lang w:eastAsia="da-DK"/>
      </w:rPr>
      <w:drawing>
        <wp:anchor distT="0" distB="0" distL="114300" distR="114300" simplePos="0" relativeHeight="251659264" behindDoc="1" locked="0" layoutInCell="1" allowOverlap="1" wp14:anchorId="7A7D7137" wp14:editId="396D566C">
          <wp:simplePos x="0" y="0"/>
          <wp:positionH relativeFrom="column">
            <wp:posOffset>4279265</wp:posOffset>
          </wp:positionH>
          <wp:positionV relativeFrom="paragraph">
            <wp:posOffset>-47625</wp:posOffset>
          </wp:positionV>
          <wp:extent cx="2138045" cy="424815"/>
          <wp:effectExtent l="0" t="0" r="0" b="0"/>
          <wp:wrapTight wrapText="bothSides">
            <wp:wrapPolygon edited="0">
              <wp:start x="0" y="0"/>
              <wp:lineTo x="0" y="20341"/>
              <wp:lineTo x="21363" y="20341"/>
              <wp:lineTo x="21363" y="0"/>
              <wp:lineTo x="0" y="0"/>
            </wp:wrapPolygon>
          </wp:wrapTight>
          <wp:docPr id="1" name="Bille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iabetes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38045" cy="4248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22C0572"/>
    <w:multiLevelType w:val="hybridMultilevel"/>
    <w:tmpl w:val="37622E48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B507293"/>
    <w:multiLevelType w:val="hybridMultilevel"/>
    <w:tmpl w:val="9E7CA154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85A4DED"/>
    <w:multiLevelType w:val="hybridMultilevel"/>
    <w:tmpl w:val="0628AB6C"/>
    <w:lvl w:ilvl="0" w:tplc="040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4375E83"/>
    <w:multiLevelType w:val="hybridMultilevel"/>
    <w:tmpl w:val="A4AE55E0"/>
    <w:lvl w:ilvl="0" w:tplc="B8622D14">
      <w:start w:val="2"/>
      <w:numFmt w:val="bullet"/>
      <w:lvlText w:val="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C971AE0"/>
    <w:multiLevelType w:val="hybridMultilevel"/>
    <w:tmpl w:val="6BD06C7E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forms" w:formatting="1" w:enforcement="0"/>
  <w:defaultTabStop w:val="1304"/>
  <w:hyphenationZone w:val="425"/>
  <w:doNotShadeFormData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41CE"/>
    <w:rsid w:val="00015744"/>
    <w:rsid w:val="000279D3"/>
    <w:rsid w:val="000B64D0"/>
    <w:rsid w:val="001A372D"/>
    <w:rsid w:val="001C2273"/>
    <w:rsid w:val="00265484"/>
    <w:rsid w:val="002C6A65"/>
    <w:rsid w:val="002D15DC"/>
    <w:rsid w:val="004C4494"/>
    <w:rsid w:val="004F3A2B"/>
    <w:rsid w:val="004F6985"/>
    <w:rsid w:val="00533851"/>
    <w:rsid w:val="005B07E6"/>
    <w:rsid w:val="005D0873"/>
    <w:rsid w:val="00691109"/>
    <w:rsid w:val="00716C61"/>
    <w:rsid w:val="008359BE"/>
    <w:rsid w:val="008B08A3"/>
    <w:rsid w:val="00940B5E"/>
    <w:rsid w:val="009741CE"/>
    <w:rsid w:val="009E18FC"/>
    <w:rsid w:val="009E74EF"/>
    <w:rsid w:val="00BF7009"/>
    <w:rsid w:val="00CB70CC"/>
    <w:rsid w:val="00D84729"/>
    <w:rsid w:val="00DE5156"/>
    <w:rsid w:val="00E045DE"/>
    <w:rsid w:val="00E34629"/>
    <w:rsid w:val="00E56703"/>
    <w:rsid w:val="00E56EB3"/>
    <w:rsid w:val="00E9537D"/>
    <w:rsid w:val="00F149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7C333F"/>
  <w15:docId w15:val="{50CBAA6B-FA67-4F5A-8819-29890C0294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9741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9741CE"/>
    <w:rPr>
      <w:rFonts w:ascii="Tahoma" w:hAnsi="Tahoma" w:cs="Tahoma"/>
      <w:sz w:val="16"/>
      <w:szCs w:val="16"/>
    </w:rPr>
  </w:style>
  <w:style w:type="paragraph" w:styleId="Sidehoved">
    <w:name w:val="header"/>
    <w:basedOn w:val="Normal"/>
    <w:link w:val="SidehovedTegn"/>
    <w:uiPriority w:val="99"/>
    <w:unhideWhenUsed/>
    <w:rsid w:val="009741C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9741CE"/>
  </w:style>
  <w:style w:type="paragraph" w:styleId="Sidefod">
    <w:name w:val="footer"/>
    <w:basedOn w:val="Normal"/>
    <w:link w:val="SidefodTegn"/>
    <w:uiPriority w:val="99"/>
    <w:unhideWhenUsed/>
    <w:rsid w:val="009741C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9741CE"/>
  </w:style>
  <w:style w:type="paragraph" w:styleId="Listeafsnit">
    <w:name w:val="List Paragraph"/>
    <w:basedOn w:val="Normal"/>
    <w:uiPriority w:val="34"/>
    <w:qFormat/>
    <w:rsid w:val="009741CE"/>
    <w:pPr>
      <w:ind w:left="720"/>
      <w:contextualSpacing/>
    </w:pPr>
  </w:style>
  <w:style w:type="table" w:styleId="Tabel-Gitter">
    <w:name w:val="Table Grid"/>
    <w:basedOn w:val="Tabel-Normal"/>
    <w:uiPriority w:val="59"/>
    <w:rsid w:val="00DE51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dsholdertekst">
    <w:name w:val="Placeholder Text"/>
    <w:basedOn w:val="Standardskrifttypeiafsnit"/>
    <w:uiPriority w:val="99"/>
    <w:semiHidden/>
    <w:rsid w:val="00CB70CC"/>
    <w:rPr>
      <w:color w:val="808080"/>
    </w:rPr>
  </w:style>
  <w:style w:type="character" w:styleId="Hyperlink">
    <w:name w:val="Hyperlink"/>
    <w:basedOn w:val="Standardskrifttypeiafsnit"/>
    <w:uiPriority w:val="99"/>
    <w:unhideWhenUsed/>
    <w:rsid w:val="000B64D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diabetes.dk" TargetMode="External"/><Relationship Id="rId5" Type="http://schemas.openxmlformats.org/officeDocument/2006/relationships/styles" Target="styles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10200529695274EB8FF1B9D0CCAD5F3" ma:contentTypeVersion="8" ma:contentTypeDescription="Opret et nyt dokument." ma:contentTypeScope="" ma:versionID="d567b9fb296b4ffe34215fc4eab1a607">
  <xsd:schema xmlns:xsd="http://www.w3.org/2001/XMLSchema" xmlns:xs="http://www.w3.org/2001/XMLSchema" xmlns:p="http://schemas.microsoft.com/office/2006/metadata/properties" xmlns:ns3="457e6180-cbbd-4bbb-9e04-e5a7a2e347d2" targetNamespace="http://schemas.microsoft.com/office/2006/metadata/properties" ma:root="true" ma:fieldsID="bbf0223130f5c31c4d4a14bf678ffce1" ns3:_="">
    <xsd:import namespace="457e6180-cbbd-4bbb-9e04-e5a7a2e347d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7e6180-cbbd-4bbb-9e04-e5a7a2e347d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329388E-E881-4327-A611-33D75624F65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57e6180-cbbd-4bbb-9e04-e5a7a2e347d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0B80B80-FDDD-4E5E-AF29-131B00A3F66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6C4E3BC-A5BE-48B2-AA8D-AEF5E9B92794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970</Words>
  <Characters>5918</Characters>
  <Application>Microsoft Office Word</Application>
  <DocSecurity>0</DocSecurity>
  <Lines>49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Diabetesforeningen</Company>
  <LinksUpToDate>false</LinksUpToDate>
  <CharactersWithSpaces>6875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Camilla Benkjær Johansen</dc:creator>
  <cp:lastModifiedBy>Karsten Dyrebjerg</cp:lastModifiedBy>
  <cp:revision>2</cp:revision>
  <dcterms:created xsi:type="dcterms:W3CDTF">2020-12-22T21:18:00Z</dcterms:created>
  <dcterms:modified xsi:type="dcterms:W3CDTF">2020-12-22T21:18:00Z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0x010100C10200529695274EB8FF1B9D0CCAD5F3</vt:lpwstr>
  </property>
</Properties>
</file>